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25385E" w:rsidRDefault="00C42C19" w:rsidP="00C42C1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 KRS 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e-mail:               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  <w:r w:rsidRPr="0025385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851E90">
        <w:rPr>
          <w:rFonts w:ascii="Calibri" w:hAnsi="Calibri" w:cs="Calibri"/>
          <w:b/>
          <w:sz w:val="22"/>
          <w:szCs w:val="22"/>
        </w:rPr>
        <w:t>doposażenia pracowni w postaci pomocy dydaktycznych, pomocy naukowych, materiałów laboratoryjnych, programów edukacyjnych, materiałów biurowych i gier edukacyjnych</w:t>
      </w:r>
      <w:r w:rsidR="00851E90" w:rsidRPr="00C304F4">
        <w:rPr>
          <w:rFonts w:ascii="Calibri" w:hAnsi="Calibri" w:cs="Calibri"/>
          <w:b/>
          <w:sz w:val="22"/>
          <w:szCs w:val="22"/>
        </w:rPr>
        <w:t xml:space="preserve"> na potrzeby realizacji projektu „</w:t>
      </w:r>
      <w:r w:rsidR="00851E90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851E90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oferowanego przez Wykonawcę urządzenia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sprzęt </w:t>
      </w:r>
      <w:r>
        <w:rPr>
          <w:rFonts w:ascii="Calibri" w:hAnsi="Calibri" w:cs="Calibri"/>
          <w:sz w:val="22"/>
          <w:szCs w:val="22"/>
        </w:rPr>
        <w:t>multimedialny</w:t>
      </w:r>
      <w:r w:rsidRPr="0025385E">
        <w:rPr>
          <w:rFonts w:ascii="Calibri" w:hAnsi="Calibri" w:cs="Calibri"/>
          <w:sz w:val="22"/>
          <w:szCs w:val="22"/>
        </w:rPr>
        <w:t xml:space="preserve"> </w:t>
      </w:r>
      <w:r w:rsidR="0032293D">
        <w:rPr>
          <w:rFonts w:ascii="Calibri" w:hAnsi="Calibri" w:cs="Calibri"/>
          <w:sz w:val="22"/>
          <w:szCs w:val="22"/>
        </w:rPr>
        <w:t xml:space="preserve">/ sprzęt optyczny </w:t>
      </w:r>
      <w:r w:rsidRPr="0025385E">
        <w:rPr>
          <w:rFonts w:ascii="Calibri" w:hAnsi="Calibri" w:cs="Calibri"/>
          <w:sz w:val="22"/>
          <w:szCs w:val="22"/>
        </w:rPr>
        <w:t xml:space="preserve">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X ust. 5 i 6 specyfikacji.</w:t>
      </w:r>
    </w:p>
    <w:p w:rsidR="00692605" w:rsidRPr="00BE047A" w:rsidRDefault="00692605" w:rsidP="00851E90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t>Oświadczam*, że w ramach kryterium oceny ofert dział XI</w:t>
      </w:r>
      <w:r w:rsidR="004F370C">
        <w:rPr>
          <w:rFonts w:ascii="Calibri" w:hAnsi="Calibri" w:cs="Calibri"/>
          <w:sz w:val="22"/>
          <w:szCs w:val="22"/>
        </w:rPr>
        <w:t>I ust. 4</w:t>
      </w:r>
      <w:r w:rsidRPr="00BE047A">
        <w:rPr>
          <w:rFonts w:ascii="Calibri" w:hAnsi="Calibri" w:cs="Calibri"/>
          <w:sz w:val="22"/>
          <w:szCs w:val="22"/>
        </w:rPr>
        <w:t xml:space="preserve"> specyfikacji termin realizacji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 (dotyczy zadania nr ……….).</w:t>
      </w:r>
    </w:p>
    <w:p w:rsidR="00C42C19" w:rsidRPr="0025385E" w:rsidRDefault="00C42C19" w:rsidP="00851E90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Ubiegam się o udzielenie zamówienia w następujących zadaniach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25385E">
        <w:rPr>
          <w:rFonts w:ascii="Calibri" w:hAnsi="Calibri" w:cs="Calibri"/>
          <w:sz w:val="22"/>
          <w:szCs w:val="22"/>
        </w:rPr>
        <w:t xml:space="preserve"> składając na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5385E">
        <w:rPr>
          <w:rFonts w:ascii="Calibri" w:hAnsi="Calibri" w:cs="Calibri"/>
          <w:sz w:val="22"/>
          <w:szCs w:val="22"/>
        </w:rPr>
        <w:t>ofertę cenową według wyszczególnienia podanego w poniższej tabeli:</w:t>
      </w:r>
    </w:p>
    <w:tbl>
      <w:tblPr>
        <w:tblW w:w="842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3184"/>
      </w:tblGrid>
      <w:tr w:rsidR="00C42C19" w:rsidRPr="0025385E" w:rsidTr="001D104A">
        <w:trPr>
          <w:trHeight w:val="1120"/>
        </w:trPr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Numer zadania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4"/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netto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5"/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brutto 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6"/>
            </w:r>
          </w:p>
          <w:p w:rsidR="00C42C19" w:rsidRPr="0025385E" w:rsidRDefault="00C42C19" w:rsidP="001D10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 xml:space="preserve">(kwota netto z kolumny B powiększona o należy podatek VAT </w:t>
            </w:r>
            <w:r w:rsidRPr="0025385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 wysokości 23%</w:t>
            </w: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1 - łącznie:</w:t>
            </w:r>
          </w:p>
        </w:tc>
        <w:tc>
          <w:tcPr>
            <w:tcW w:w="2911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42C19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2 – łącznie: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0FEF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EF" w:rsidRPr="001D104A" w:rsidRDefault="00AB0FEF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ZADANIE Nr 3 – łącznie: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F" w:rsidRPr="0025385E" w:rsidRDefault="00AB0FEF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F" w:rsidRPr="0025385E" w:rsidRDefault="00AB0FEF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1E90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90" w:rsidRDefault="00851E90" w:rsidP="00851E90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łącznie: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1E90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90" w:rsidRDefault="00851E90" w:rsidP="00851E90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ZADANIE Nr 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łącznie: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1E90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90" w:rsidRDefault="00851E90" w:rsidP="00851E90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ZADANIE Nr 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łącznie: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0" w:rsidRPr="0025385E" w:rsidRDefault="00851E90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4F370C" w:rsidRDefault="004F370C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C42C19" w:rsidRPr="0025385E" w:rsidRDefault="00C42C19" w:rsidP="00C42C19">
      <w:pPr>
        <w:ind w:left="425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p w:rsidR="00C42C19" w:rsidRDefault="00C42C19" w:rsidP="00C42C19">
      <w:pPr>
        <w:ind w:left="425"/>
        <w:jc w:val="right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sz w:val="18"/>
          <w:szCs w:val="18"/>
        </w:rPr>
        <w:t xml:space="preserve">                       </w:t>
      </w:r>
    </w:p>
    <w:p w:rsidR="00270A18" w:rsidRDefault="00DC73BA" w:rsidP="00C42C19"/>
    <w:sectPr w:rsidR="00270A18" w:rsidSect="0004206B">
      <w:footerReference w:type="default" r:id="rId8"/>
      <w:headerReference w:type="first" r:id="rId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BA" w:rsidRDefault="00DC73BA" w:rsidP="00C42C19">
      <w:r>
        <w:separator/>
      </w:r>
    </w:p>
  </w:endnote>
  <w:endnote w:type="continuationSeparator" w:id="0">
    <w:p w:rsidR="00DC73BA" w:rsidRDefault="00DC73BA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Default="00C07F7C" w:rsidP="00C07F7C">
    <w:pPr>
      <w:pStyle w:val="Stopka"/>
      <w:jc w:val="center"/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BA" w:rsidRDefault="00DC73BA" w:rsidP="00C42C19">
      <w:r>
        <w:separator/>
      </w:r>
    </w:p>
  </w:footnote>
  <w:footnote w:type="continuationSeparator" w:id="0">
    <w:p w:rsidR="00DC73BA" w:rsidRDefault="00DC73BA" w:rsidP="00C42C19">
      <w:r>
        <w:continuationSeparator/>
      </w:r>
    </w:p>
  </w:footnote>
  <w:footnote w:id="1">
    <w:p w:rsidR="00C42C19" w:rsidRPr="001B36A6" w:rsidRDefault="00C42C19" w:rsidP="00C42C19">
      <w:pPr>
        <w:pStyle w:val="Tekstprzypisudolnego"/>
        <w:spacing w:before="120"/>
        <w:rPr>
          <w:sz w:val="18"/>
          <w:szCs w:val="18"/>
        </w:rPr>
      </w:pPr>
      <w:r w:rsidRPr="001B36A6">
        <w:rPr>
          <w:rStyle w:val="Odwoanieprzypisudolnego"/>
          <w:sz w:val="18"/>
          <w:szCs w:val="18"/>
        </w:rPr>
        <w:footnoteRef/>
      </w:r>
      <w:r w:rsidRPr="001B36A6">
        <w:rPr>
          <w:sz w:val="18"/>
          <w:szCs w:val="18"/>
        </w:rPr>
        <w:t xml:space="preserve"> Niewłaściwe skreślić. </w:t>
      </w:r>
      <w:r>
        <w:rPr>
          <w:sz w:val="18"/>
          <w:szCs w:val="18"/>
        </w:rPr>
        <w:t xml:space="preserve">Informacje należy podać zgodnie z </w:t>
      </w:r>
      <w:r w:rsidRPr="001B36A6">
        <w:rPr>
          <w:sz w:val="18"/>
          <w:szCs w:val="18"/>
        </w:rPr>
        <w:t>ustaw</w:t>
      </w:r>
      <w:r>
        <w:rPr>
          <w:sz w:val="18"/>
          <w:szCs w:val="18"/>
        </w:rPr>
        <w:t>ą z dnia 2</w:t>
      </w:r>
      <w:r w:rsidRPr="001B36A6">
        <w:rPr>
          <w:sz w:val="18"/>
          <w:szCs w:val="18"/>
        </w:rPr>
        <w:t xml:space="preserve"> lipca 2004 r. o swobodzie działalności gospodarczej (</w:t>
      </w:r>
      <w:r w:rsidRPr="00C27772">
        <w:rPr>
          <w:sz w:val="18"/>
          <w:szCs w:val="18"/>
        </w:rPr>
        <w:t>Dz.U.</w:t>
      </w:r>
      <w:r>
        <w:rPr>
          <w:sz w:val="18"/>
          <w:szCs w:val="18"/>
        </w:rPr>
        <w:t xml:space="preserve"> z 2016 poz.1829 t</w:t>
      </w:r>
      <w:r w:rsidRPr="00C27772">
        <w:rPr>
          <w:sz w:val="18"/>
          <w:szCs w:val="18"/>
        </w:rPr>
        <w:t>j. z dnia 2016.11.10</w:t>
      </w:r>
      <w:r w:rsidRPr="001B36A6">
        <w:rPr>
          <w:sz w:val="18"/>
          <w:szCs w:val="18"/>
        </w:rPr>
        <w:t>).</w:t>
      </w:r>
    </w:p>
  </w:footnote>
  <w:footnote w:id="2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  <w:footnote w:id="3">
    <w:p w:rsidR="00C42C19" w:rsidRPr="005F548C" w:rsidRDefault="00C42C19" w:rsidP="00C42C19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F548C">
        <w:t>Zadanie, na które nie jest składana oferta należy z tabeli wykreślić lub miejsce pozostawić nie wypełnione</w:t>
      </w:r>
    </w:p>
  </w:footnote>
  <w:footnote w:id="4">
    <w:p w:rsidR="00C42C19" w:rsidRPr="005F548C" w:rsidRDefault="00C42C19" w:rsidP="00C42C19">
      <w:pPr>
        <w:pStyle w:val="Tekstprzypisudolnego"/>
        <w:jc w:val="both"/>
      </w:pPr>
      <w:r w:rsidRPr="005F548C">
        <w:rPr>
          <w:rStyle w:val="Odwoanieprzypisudolnego"/>
        </w:rPr>
        <w:footnoteRef/>
      </w:r>
      <w:r w:rsidRPr="005F548C">
        <w:t xml:space="preserve"> „Granice” sprzętu wchodzącego w zakres danego zadania podaje załącznik nr 1 specyfikacji</w:t>
      </w:r>
    </w:p>
  </w:footnote>
  <w:footnote w:id="5">
    <w:p w:rsidR="00C42C19" w:rsidRPr="007072A3" w:rsidRDefault="00C42C19" w:rsidP="00C42C19">
      <w:pPr>
        <w:jc w:val="both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Przed wypełnieniem zapoznać się z</w:t>
      </w:r>
      <w:r>
        <w:rPr>
          <w:b/>
        </w:rPr>
        <w:t xml:space="preserve"> treścią działu IX specyfikacji</w:t>
      </w:r>
      <w:r w:rsidRPr="007072A3">
        <w:rPr>
          <w:b/>
        </w:rPr>
        <w:t>.</w:t>
      </w:r>
    </w:p>
  </w:footnote>
  <w:footnote w:id="6">
    <w:p w:rsidR="00C42C19" w:rsidRPr="007072A3" w:rsidRDefault="00C42C19" w:rsidP="00C42C19">
      <w:pPr>
        <w:pStyle w:val="Tekstprzypisudolnego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Jak w przyp.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B" w:rsidRPr="0004206B" w:rsidRDefault="0004206B" w:rsidP="0004206B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6EB84B08" wp14:editId="2F236E37">
          <wp:extent cx="5748655" cy="596265"/>
          <wp:effectExtent l="0" t="0" r="4445" b="0"/>
          <wp:docPr id="6" name="Obraz 6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04206B"/>
    <w:rsid w:val="001D104A"/>
    <w:rsid w:val="0032293D"/>
    <w:rsid w:val="003A60E6"/>
    <w:rsid w:val="003D0156"/>
    <w:rsid w:val="00425B33"/>
    <w:rsid w:val="00450A8D"/>
    <w:rsid w:val="004F370C"/>
    <w:rsid w:val="0054099C"/>
    <w:rsid w:val="00676CF6"/>
    <w:rsid w:val="00692605"/>
    <w:rsid w:val="00851E90"/>
    <w:rsid w:val="00AB0FEF"/>
    <w:rsid w:val="00B04174"/>
    <w:rsid w:val="00C07F7C"/>
    <w:rsid w:val="00C42C19"/>
    <w:rsid w:val="00CA4F29"/>
    <w:rsid w:val="00D111E5"/>
    <w:rsid w:val="00DC73BA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2018-01-26T12:42:00Z</dcterms:created>
  <dcterms:modified xsi:type="dcterms:W3CDTF">2018-01-26T12:46:00Z</dcterms:modified>
</cp:coreProperties>
</file>