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C0" w:rsidRDefault="00334FC0" w:rsidP="0033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334FC0" w:rsidRDefault="00334FC0" w:rsidP="0033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334FC0" w:rsidRDefault="00334FC0" w:rsidP="0033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334FC0" w:rsidRDefault="00334FC0" w:rsidP="0033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334FC0" w:rsidRDefault="00334FC0" w:rsidP="0033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334FC0" w:rsidRDefault="00334FC0" w:rsidP="0033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334FC0" w:rsidRDefault="00334FC0" w:rsidP="0033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334FC0" w:rsidRDefault="00334FC0" w:rsidP="0033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334FC0" w:rsidRPr="00CF6114" w:rsidRDefault="00334FC0" w:rsidP="0033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Protokół Nr XXXV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/2017</w:t>
      </w:r>
    </w:p>
    <w:p w:rsidR="00334FC0" w:rsidRPr="00CF6114" w:rsidRDefault="00334FC0" w:rsidP="0033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334FC0" w:rsidRPr="00CF6114" w:rsidRDefault="002B5BDE" w:rsidP="0033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z</w:t>
      </w:r>
      <w:r w:rsidR="00334FC0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</w:t>
      </w:r>
      <w:r w:rsidR="00334FC0" w:rsidRPr="00CF611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sesji Rady Miejskiej w Policach</w:t>
      </w:r>
    </w:p>
    <w:p w:rsidR="00334FC0" w:rsidRPr="00CF6114" w:rsidRDefault="00334FC0" w:rsidP="0033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w dniu 24 października 2017</w:t>
      </w:r>
      <w:r w:rsidRPr="00CF611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roku</w:t>
      </w:r>
    </w:p>
    <w:p w:rsidR="00334FC0" w:rsidRPr="00CF6114" w:rsidRDefault="00334FC0" w:rsidP="00334F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334FC0" w:rsidRPr="00CF6114" w:rsidRDefault="00334FC0" w:rsidP="00334F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334FC0" w:rsidRPr="00CF6114" w:rsidRDefault="00334FC0" w:rsidP="00334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  <w:tab/>
      </w:r>
    </w:p>
    <w:p w:rsidR="00334FC0" w:rsidRPr="00CF6114" w:rsidRDefault="00334FC0" w:rsidP="00334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- stan radnych  Rady Miejskiej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             - 21</w:t>
      </w:r>
    </w:p>
    <w:p w:rsidR="00334FC0" w:rsidRPr="00CF6114" w:rsidRDefault="00334FC0" w:rsidP="00334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334FC0" w:rsidRPr="00CF6114" w:rsidRDefault="00334FC0" w:rsidP="00334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- obecnych na sesji zgodnie z listą obecno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ści stanowiącą załącznik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</w:t>
      </w:r>
      <w:r w:rsidR="002B5BDE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- 21</w:t>
      </w:r>
    </w:p>
    <w:p w:rsidR="00334FC0" w:rsidRPr="00CF6114" w:rsidRDefault="00334FC0" w:rsidP="00334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 </w:t>
      </w:r>
      <w:r w:rsidRPr="00CF611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pl-PL"/>
        </w:rPr>
        <w:t>nr 3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do protokołu</w:t>
      </w:r>
    </w:p>
    <w:p w:rsidR="00334FC0" w:rsidRPr="00CF6114" w:rsidRDefault="00334FC0" w:rsidP="00334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 </w:t>
      </w:r>
    </w:p>
    <w:p w:rsidR="00334FC0" w:rsidRPr="00CF6114" w:rsidRDefault="00334FC0" w:rsidP="00334FC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- nieobecnych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</w:t>
      </w:r>
      <w:r w:rsidR="004A26DE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>-  0</w:t>
      </w:r>
    </w:p>
    <w:p w:rsidR="00334FC0" w:rsidRPr="00CF6114" w:rsidRDefault="00334FC0" w:rsidP="00334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334FC0" w:rsidRPr="00CF6114" w:rsidRDefault="00334FC0" w:rsidP="00334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334FC0" w:rsidRPr="00CF6114" w:rsidRDefault="00334FC0" w:rsidP="00334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334FC0" w:rsidRPr="00CF6114" w:rsidRDefault="00334FC0" w:rsidP="00334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>Oprócz radnych w sesji wzięli udział zaproszeni goście, którzy podpisami na liście obecności (</w:t>
      </w:r>
      <w:r w:rsidRPr="00CF611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pl-PL"/>
        </w:rPr>
        <w:t xml:space="preserve">stanowiącej załącznik </w:t>
      </w:r>
      <w:r w:rsidRPr="00CF6114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pl-PL"/>
        </w:rPr>
        <w:t>nr 4</w:t>
      </w:r>
      <w:r w:rsidRPr="00CF611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pl-PL"/>
        </w:rPr>
        <w:t xml:space="preserve"> do protokołu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) potwierdzili swoje uczestnictwo w obradach.</w:t>
      </w:r>
    </w:p>
    <w:p w:rsidR="00334FC0" w:rsidRPr="00CF6114" w:rsidRDefault="00334FC0" w:rsidP="00334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334FC0" w:rsidRPr="00CF6114" w:rsidRDefault="00334FC0" w:rsidP="00334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4FC0" w:rsidRPr="00CF6114" w:rsidRDefault="00334FC0" w:rsidP="00334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4FC0" w:rsidRPr="00CF6114" w:rsidRDefault="00334FC0" w:rsidP="00334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4FC0" w:rsidRPr="00CF6114" w:rsidRDefault="00334FC0" w:rsidP="00334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4FC0" w:rsidRPr="00CF6114" w:rsidRDefault="00334FC0" w:rsidP="00334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4FC0" w:rsidRPr="00CF6114" w:rsidRDefault="00334FC0" w:rsidP="00334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4FC0" w:rsidRPr="00CF6114" w:rsidRDefault="00334FC0" w:rsidP="00334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4FC0" w:rsidRPr="00CF6114" w:rsidRDefault="00334FC0" w:rsidP="00334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4FC0" w:rsidRPr="00CF6114" w:rsidRDefault="00334FC0" w:rsidP="00334FC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  <w:lastRenderedPageBreak/>
        <w:t>PRZEBIEG OBRAD</w:t>
      </w:r>
    </w:p>
    <w:p w:rsidR="00334FC0" w:rsidRPr="00CF6114" w:rsidRDefault="00334FC0" w:rsidP="00334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334FC0" w:rsidRPr="00CF6114" w:rsidRDefault="00334FC0" w:rsidP="00334FC0">
      <w:pPr>
        <w:spacing w:after="0" w:line="240" w:lineRule="auto"/>
        <w:jc w:val="both"/>
        <w:rPr>
          <w:i/>
          <w:iCs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1  -  Otwarcie obrad, stwierdzenie quorum.</w:t>
      </w:r>
    </w:p>
    <w:p w:rsidR="00334FC0" w:rsidRPr="00CF6114" w:rsidRDefault="00334FC0" w:rsidP="00334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334FC0" w:rsidRDefault="00334FC0" w:rsidP="00334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334FC0" w:rsidRDefault="00334FC0" w:rsidP="00334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O godzinie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9</w:t>
      </w: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.00 Przewodniczący  Rady W. Król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otworzył  XXXV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sesję Rady Miejskiej w Policach.  Powitał zebranych radnych i zaproszonych gości.  Następnie na podstawie listy obecności stwierd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ził, że na sali obecnych jest  </w:t>
      </w:r>
      <w:r w:rsidR="002B5BDE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21</w:t>
      </w:r>
      <w:r w:rsidR="002B5BDE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radnych, a zatem wymagane quorum nie budzi wątpliwości. </w:t>
      </w:r>
    </w:p>
    <w:p w:rsidR="00334FC0" w:rsidRDefault="00334FC0" w:rsidP="00334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334FC0" w:rsidRPr="00CF6114" w:rsidRDefault="00334FC0" w:rsidP="00334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334FC0" w:rsidRPr="00CF6114" w:rsidRDefault="00334FC0" w:rsidP="00334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34FC0" w:rsidRDefault="00334FC0" w:rsidP="00334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2  -  Przedstawienie porządku obrad.</w:t>
      </w:r>
    </w:p>
    <w:p w:rsidR="00334FC0" w:rsidRDefault="00334FC0" w:rsidP="00334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334FC0" w:rsidRPr="00CF6114" w:rsidRDefault="00334FC0" w:rsidP="00334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DD2046" w:rsidRDefault="00334FC0" w:rsidP="00334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76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Prze</w:t>
      </w:r>
      <w:r w:rsidR="00530E5B" w:rsidRPr="00C76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wodniczący Rady W. Król</w:t>
      </w:r>
      <w:r w:rsidR="00530E5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przedstawił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porządek obrad</w:t>
      </w:r>
      <w:r w:rsidR="00530E5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który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przedstawia się następująco:</w:t>
      </w:r>
    </w:p>
    <w:p w:rsidR="00334FC0" w:rsidRPr="00FF7C10" w:rsidRDefault="00334FC0" w:rsidP="00801993">
      <w:pPr>
        <w:numPr>
          <w:ilvl w:val="0"/>
          <w:numId w:val="1"/>
        </w:numPr>
        <w:tabs>
          <w:tab w:val="clear" w:pos="360"/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Otwarcie obrad, stwierdzenie quorum.</w:t>
      </w:r>
    </w:p>
    <w:p w:rsidR="00334FC0" w:rsidRPr="00FF7C10" w:rsidRDefault="00334FC0" w:rsidP="00801993">
      <w:pPr>
        <w:numPr>
          <w:ilvl w:val="0"/>
          <w:numId w:val="1"/>
        </w:numPr>
        <w:tabs>
          <w:tab w:val="clear" w:pos="360"/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530E5B" w:rsidRPr="00882A53" w:rsidRDefault="00530E5B" w:rsidP="00801993">
      <w:pPr>
        <w:numPr>
          <w:ilvl w:val="0"/>
          <w:numId w:val="1"/>
        </w:numPr>
        <w:tabs>
          <w:tab w:val="clear" w:pos="360"/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82A53">
        <w:rPr>
          <w:rFonts w:ascii="Times New Roman" w:eastAsia="Times New Roman" w:hAnsi="Times New Roman" w:cs="Times New Roman"/>
          <w:sz w:val="28"/>
          <w:szCs w:val="24"/>
          <w:lang w:eastAsia="pl-PL"/>
        </w:rPr>
        <w:t>Rozpatrzenie uwag do protokołu z X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XXIV</w:t>
      </w:r>
      <w:r w:rsidRPr="00882A5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sesji Rady Miejskiej w Policach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882A5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26 września </w:t>
      </w:r>
      <w:r w:rsidRPr="00882A53">
        <w:rPr>
          <w:rFonts w:ascii="Times New Roman" w:eastAsia="Times New Roman" w:hAnsi="Times New Roman" w:cs="Times New Roman"/>
          <w:sz w:val="28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7</w:t>
      </w:r>
      <w:r w:rsidRPr="00882A5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roku.</w:t>
      </w:r>
    </w:p>
    <w:p w:rsidR="00530E5B" w:rsidRDefault="00530E5B" w:rsidP="00801993">
      <w:pPr>
        <w:numPr>
          <w:ilvl w:val="0"/>
          <w:numId w:val="1"/>
        </w:numPr>
        <w:tabs>
          <w:tab w:val="clear" w:pos="360"/>
          <w:tab w:val="num" w:pos="456"/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Sprawozdanie z pracy Burmistrza. </w:t>
      </w:r>
    </w:p>
    <w:p w:rsidR="00530E5B" w:rsidRDefault="00530E5B" w:rsidP="00801993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15AA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zmian budżetu i w budżecie Gminy Police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E42E04">
        <w:rPr>
          <w:rFonts w:ascii="Times New Roman" w:eastAsia="Times New Roman" w:hAnsi="Times New Roman" w:cs="Times New Roman"/>
          <w:sz w:val="28"/>
          <w:szCs w:val="24"/>
          <w:lang w:eastAsia="pl-PL"/>
        </w:rPr>
        <w:t>na rok 2017.</w:t>
      </w:r>
    </w:p>
    <w:p w:rsidR="00530E5B" w:rsidRPr="00191C73" w:rsidRDefault="00530E5B" w:rsidP="00801993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zmian w wieloletniej prognozie finansowej Gminy Police na lata 2017-24.</w:t>
      </w:r>
    </w:p>
    <w:p w:rsidR="00530E5B" w:rsidRDefault="00530E5B" w:rsidP="00801993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określenia wysokości stawek podatku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od nieruchomości.</w:t>
      </w:r>
    </w:p>
    <w:p w:rsidR="00530E5B" w:rsidRDefault="00530E5B" w:rsidP="00801993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Podjęcie uchwały w sprawie określenia wysokości stawek podatku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od środków transportowych.</w:t>
      </w:r>
    </w:p>
    <w:p w:rsidR="00530E5B" w:rsidRDefault="00530E5B" w:rsidP="00801993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Podjęcie uchwały w sprawie zarządzenia wyborów sołtysa i członków rady sołeckiej w Trzeszczynie.</w:t>
      </w:r>
    </w:p>
    <w:p w:rsidR="00530E5B" w:rsidRDefault="00530E5B" w:rsidP="00801993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zmieniającej uchwałę w sprawie udzielenia pomocy finansowej Powiatowi Polickiemu.</w:t>
      </w:r>
    </w:p>
    <w:p w:rsidR="00530E5B" w:rsidRDefault="00530E5B" w:rsidP="00801993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podziału Police na okręgi wyborcze, ustalenia ich granic i numerów oraz liczby radnych wybieranych w każdym okręgu.</w:t>
      </w:r>
    </w:p>
    <w:p w:rsidR="00530E5B" w:rsidRDefault="00530E5B" w:rsidP="00801993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podziału Gminy Police na stałe obwody głosowania, ustalenia ich granic i numerów oraz siedzib obwodowych komisji wyborczych.</w:t>
      </w:r>
    </w:p>
    <w:p w:rsidR="00530E5B" w:rsidRDefault="00530E5B" w:rsidP="00801993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przyjęcia Regulaminu utrzymania czystości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i porządku na terenie Gminy Police.</w:t>
      </w:r>
    </w:p>
    <w:p w:rsidR="00530E5B" w:rsidRDefault="00530E5B" w:rsidP="00801993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 xml:space="preserve">Podjęcie uchwały w sprawie określenia szczegółowego sposobu i zakresu świadczenia usług w zakresie odbierania odpadów komunalnych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od właścicieli nieruchomości zamieszkałych i zagospodarowania tych odpadów.</w:t>
      </w:r>
    </w:p>
    <w:p w:rsidR="00530E5B" w:rsidRPr="00C041EB" w:rsidRDefault="00530E5B" w:rsidP="00801993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Podjęcie uchwały w sprawie uchwalenia regulaminu dostarczania wody </w:t>
      </w:r>
      <w:r w:rsidR="002B5BDE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i odprowadzania ścieków.</w:t>
      </w:r>
    </w:p>
    <w:p w:rsidR="00530E5B" w:rsidRPr="006147EC" w:rsidRDefault="00530E5B" w:rsidP="00801993">
      <w:pPr>
        <w:numPr>
          <w:ilvl w:val="0"/>
          <w:numId w:val="1"/>
        </w:numPr>
        <w:tabs>
          <w:tab w:val="clear" w:pos="360"/>
          <w:tab w:val="left" w:pos="567"/>
        </w:tabs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147EC">
        <w:rPr>
          <w:rFonts w:ascii="Times New Roman" w:eastAsia="Times New Roman" w:hAnsi="Times New Roman" w:cs="Times New Roman"/>
          <w:sz w:val="28"/>
          <w:szCs w:val="24"/>
          <w:lang w:eastAsia="pl-PL"/>
        </w:rPr>
        <w:t>Interpelacje i zapytania radnych.</w:t>
      </w:r>
    </w:p>
    <w:p w:rsidR="00530E5B" w:rsidRPr="00530E5B" w:rsidRDefault="00530E5B" w:rsidP="00801993">
      <w:pPr>
        <w:numPr>
          <w:ilvl w:val="0"/>
          <w:numId w:val="1"/>
        </w:numPr>
        <w:tabs>
          <w:tab w:val="clear" w:pos="360"/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Wolne wnioski.</w:t>
      </w:r>
    </w:p>
    <w:p w:rsidR="00334FC0" w:rsidRDefault="00334FC0" w:rsidP="00801993">
      <w:pPr>
        <w:numPr>
          <w:ilvl w:val="0"/>
          <w:numId w:val="1"/>
        </w:numPr>
        <w:tabs>
          <w:tab w:val="clear" w:pos="360"/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p w:rsidR="00E82590" w:rsidRDefault="00E82590" w:rsidP="00E825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E82590" w:rsidRDefault="00E82590" w:rsidP="00E825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E82590" w:rsidRPr="00C2361C" w:rsidRDefault="00E82590" w:rsidP="00E825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34FC0" w:rsidRPr="00CF6114" w:rsidRDefault="00334FC0" w:rsidP="00334F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                                                              Porządek obrad stanowi </w:t>
      </w:r>
    </w:p>
    <w:p w:rsidR="00334FC0" w:rsidRDefault="00334FC0" w:rsidP="00334F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załącznik nr 5 </w:t>
      </w:r>
      <w:r w:rsidRPr="00CF61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do protokołu</w:t>
      </w:r>
    </w:p>
    <w:p w:rsidR="00334FC0" w:rsidRDefault="00334FC0" w:rsidP="00334F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</w:p>
    <w:p w:rsidR="00334FC0" w:rsidRDefault="00334FC0" w:rsidP="00334F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</w:p>
    <w:p w:rsidR="00E82590" w:rsidRDefault="00E82590" w:rsidP="00E82590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Pkt – 3</w:t>
      </w:r>
      <w:r w:rsidRPr="00CF611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 - Roz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patrzenie uwag do protokołu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z XXXIV</w:t>
      </w:r>
      <w:r w:rsidRPr="001C27D3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sesji Rady Miejskiej w Policach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w dniu 26</w:t>
      </w:r>
      <w:r w:rsidRPr="001C27D3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września 2017</w:t>
      </w:r>
      <w:r w:rsidRPr="001C27D3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roku.</w:t>
      </w:r>
    </w:p>
    <w:p w:rsidR="00E82590" w:rsidRPr="001C27D3" w:rsidRDefault="00E82590" w:rsidP="00E82590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E82590" w:rsidRDefault="00E82590" w:rsidP="00E82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E82590" w:rsidRDefault="00E82590" w:rsidP="00E82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Radni nie zgłosili uwag do treści protokołu.</w:t>
      </w:r>
    </w:p>
    <w:p w:rsidR="00F43EDD" w:rsidRDefault="00F43EDD" w:rsidP="00E82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F43EDD" w:rsidRPr="00CF6114" w:rsidRDefault="00F43EDD" w:rsidP="00E82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76AF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Przewodniczący W. Król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stwierdził, że skoro radni nie zgłaszają </w:t>
      </w:r>
      <w:r w:rsidR="0068044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uwag do protokołu  to uznał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, że protokół został przez radę przyjęty.</w:t>
      </w:r>
    </w:p>
    <w:p w:rsidR="00E82590" w:rsidRPr="00CF6114" w:rsidRDefault="00E82590" w:rsidP="00E82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E82590" w:rsidRPr="00CF6114" w:rsidRDefault="00E82590" w:rsidP="00E82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E82590" w:rsidRDefault="00E82590" w:rsidP="00E82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Pkt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– 4</w:t>
      </w:r>
      <w:r w:rsidRPr="00CF611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 - Sprawozdanie z pracy Burmistrza.</w:t>
      </w:r>
    </w:p>
    <w:p w:rsidR="00E82590" w:rsidRDefault="00E82590" w:rsidP="00E82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E82590" w:rsidRDefault="00E82590" w:rsidP="00E82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E82590" w:rsidRDefault="00E82590" w:rsidP="00E82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Sprawozdanie z pracy Burmistrza Polic z</w:t>
      </w:r>
      <w:r w:rsidR="00F43ED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 okres od dnia 26 września  2017 r. do 24 października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2017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 przedstawił </w:t>
      </w: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Burmistrz Wł. </w:t>
      </w:r>
      <w:proofErr w:type="spellStart"/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Diakun</w:t>
      </w:r>
      <w:proofErr w:type="spellEnd"/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(</w:t>
      </w:r>
      <w:r w:rsidRPr="00CF61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Sprawozdanie stanowi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załącznik  nr 6</w:t>
      </w:r>
      <w:r w:rsidRPr="00CF61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do protokołu)</w:t>
      </w: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.</w:t>
      </w:r>
    </w:p>
    <w:p w:rsidR="00F43EDD" w:rsidRDefault="00497053" w:rsidP="00C76AF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</w:p>
    <w:p w:rsidR="00FB7C86" w:rsidRPr="00C76AF2" w:rsidRDefault="00F43EDD" w:rsidP="00C76AF2">
      <w:pPr>
        <w:jc w:val="both"/>
        <w:rPr>
          <w:rFonts w:ascii="Times New Roman" w:hAnsi="Times New Roman" w:cs="Times New Roman"/>
          <w:sz w:val="28"/>
        </w:rPr>
      </w:pPr>
      <w:r w:rsidRPr="00C76AF2">
        <w:rPr>
          <w:rFonts w:ascii="Times New Roman" w:hAnsi="Times New Roman" w:cs="Times New Roman"/>
          <w:b/>
          <w:sz w:val="28"/>
        </w:rPr>
        <w:t>Radny A. Rogowski</w:t>
      </w:r>
      <w:r>
        <w:rPr>
          <w:rFonts w:ascii="Times New Roman" w:hAnsi="Times New Roman" w:cs="Times New Roman"/>
          <w:sz w:val="28"/>
        </w:rPr>
        <w:t xml:space="preserve"> </w:t>
      </w:r>
      <w:r w:rsidR="00FB7C8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FB7C86">
        <w:rPr>
          <w:rFonts w:ascii="Times New Roman" w:hAnsi="Times New Roman" w:cs="Times New Roman"/>
          <w:sz w:val="28"/>
        </w:rPr>
        <w:t xml:space="preserve">ja w imieniu kolegów i przyjaciół z Danii, Anglii, Niemiec i Polski chciałbym serdecznie podziękować Panu Burmistrzowi za możliwość spotkania się na sportowo na obiektach </w:t>
      </w:r>
      <w:proofErr w:type="spellStart"/>
      <w:r w:rsidR="00FB7C86">
        <w:rPr>
          <w:rFonts w:ascii="Times New Roman" w:hAnsi="Times New Roman" w:cs="Times New Roman"/>
          <w:sz w:val="28"/>
        </w:rPr>
        <w:t>OSiR</w:t>
      </w:r>
      <w:proofErr w:type="spellEnd"/>
      <w:r w:rsidR="00FB7C86">
        <w:rPr>
          <w:rFonts w:ascii="Times New Roman" w:hAnsi="Times New Roman" w:cs="Times New Roman"/>
          <w:sz w:val="28"/>
        </w:rPr>
        <w:t xml:space="preserve"> i uczestniczenia w I Międzynarodowym Turnieju o </w:t>
      </w:r>
      <w:r w:rsidR="00FB7C86" w:rsidRPr="00C76AF2">
        <w:rPr>
          <w:rFonts w:ascii="Times New Roman" w:hAnsi="Times New Roman" w:cs="Times New Roman"/>
          <w:sz w:val="28"/>
        </w:rPr>
        <w:t>Puchar Burmistrza Polic.</w:t>
      </w:r>
    </w:p>
    <w:p w:rsidR="00FB7C86" w:rsidRDefault="00FB7C86" w:rsidP="00334FC0">
      <w:pPr>
        <w:rPr>
          <w:rFonts w:ascii="Times New Roman" w:hAnsi="Times New Roman" w:cs="Times New Roman"/>
          <w:sz w:val="28"/>
        </w:rPr>
      </w:pPr>
    </w:p>
    <w:p w:rsidR="00FB7C86" w:rsidRPr="00FB7C86" w:rsidRDefault="00FB7C86" w:rsidP="00FB7C86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B7C86">
        <w:rPr>
          <w:rFonts w:ascii="Times New Roman" w:hAnsi="Times New Roman" w:cs="Times New Roman"/>
          <w:b/>
          <w:i/>
          <w:sz w:val="28"/>
        </w:rPr>
        <w:lastRenderedPageBreak/>
        <w:t>10 minut Przerwy</w:t>
      </w:r>
    </w:p>
    <w:p w:rsidR="00FB7C86" w:rsidRDefault="00FB7C86" w:rsidP="00334FC0">
      <w:pPr>
        <w:rPr>
          <w:rFonts w:ascii="Times New Roman" w:hAnsi="Times New Roman" w:cs="Times New Roman"/>
          <w:sz w:val="28"/>
        </w:rPr>
      </w:pPr>
    </w:p>
    <w:p w:rsidR="00FB7C86" w:rsidRPr="00FB7C86" w:rsidRDefault="00FB7C86" w:rsidP="00334FC0">
      <w:pPr>
        <w:rPr>
          <w:rFonts w:ascii="Times New Roman" w:hAnsi="Times New Roman" w:cs="Times New Roman"/>
          <w:sz w:val="28"/>
        </w:rPr>
      </w:pPr>
    </w:p>
    <w:p w:rsidR="00334FC0" w:rsidRPr="000E03F0" w:rsidRDefault="00334FC0" w:rsidP="00334FC0">
      <w:pPr>
        <w:tabs>
          <w:tab w:val="num" w:pos="1070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708D0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Pkt – </w:t>
      </w:r>
      <w:r w:rsidR="00E82590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5</w:t>
      </w:r>
      <w:r w:rsidRPr="008708D0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8708D0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Podjęcie uchwały w sprawie </w:t>
      </w:r>
      <w:r w:rsidRPr="008708D0">
        <w:rPr>
          <w:rFonts w:ascii="Times New Roman" w:hAnsi="Times New Roman" w:cs="Times New Roman"/>
          <w:b/>
          <w:sz w:val="36"/>
        </w:rPr>
        <w:t xml:space="preserve">zmian budżetu </w:t>
      </w:r>
      <w:r w:rsidR="00C76AF2">
        <w:rPr>
          <w:rFonts w:ascii="Times New Roman" w:hAnsi="Times New Roman" w:cs="Times New Roman"/>
          <w:b/>
          <w:sz w:val="36"/>
        </w:rPr>
        <w:br/>
        <w:t xml:space="preserve">i </w:t>
      </w:r>
      <w:r w:rsidRPr="008708D0">
        <w:rPr>
          <w:rFonts w:ascii="Times New Roman" w:hAnsi="Times New Roman" w:cs="Times New Roman"/>
          <w:b/>
          <w:sz w:val="36"/>
        </w:rPr>
        <w:t>w budżecie Gminy Police</w:t>
      </w:r>
      <w:r>
        <w:rPr>
          <w:rFonts w:ascii="Times New Roman" w:hAnsi="Times New Roman" w:cs="Times New Roman"/>
          <w:b/>
          <w:sz w:val="36"/>
        </w:rPr>
        <w:t xml:space="preserve"> na rok 2017</w:t>
      </w:r>
      <w:r w:rsidRPr="008708D0">
        <w:rPr>
          <w:rFonts w:ascii="Times New Roman" w:hAnsi="Times New Roman" w:cs="Times New Roman"/>
          <w:b/>
          <w:sz w:val="36"/>
        </w:rPr>
        <w:t>.</w:t>
      </w:r>
    </w:p>
    <w:p w:rsidR="00334FC0" w:rsidRDefault="00334FC0" w:rsidP="00334FC0">
      <w:pPr>
        <w:tabs>
          <w:tab w:val="num" w:pos="1070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sz w:val="36"/>
        </w:rPr>
      </w:pPr>
    </w:p>
    <w:p w:rsidR="00334FC0" w:rsidRPr="002B729B" w:rsidRDefault="00334FC0" w:rsidP="00334FC0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4FC0" w:rsidRDefault="00334FC0" w:rsidP="00334FC0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Skarbnik Gm</w:t>
      </w:r>
      <w:r w:rsidRPr="00574CCB">
        <w:rPr>
          <w:rFonts w:ascii="Times New Roman" w:hAnsi="Times New Roman" w:cs="Times New Roman"/>
          <w:b/>
          <w:sz w:val="28"/>
        </w:rPr>
        <w:t>. J. Zagórski</w:t>
      </w:r>
      <w:r>
        <w:rPr>
          <w:rFonts w:ascii="Times New Roman" w:hAnsi="Times New Roman" w:cs="Times New Roman"/>
          <w:sz w:val="28"/>
        </w:rPr>
        <w:t xml:space="preserve"> scharakteryzował projekt powyższej uchwały.</w:t>
      </w:r>
    </w:p>
    <w:p w:rsidR="00334FC0" w:rsidRDefault="00334FC0" w:rsidP="00334FC0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Radny </w:t>
      </w:r>
      <w:r w:rsidRPr="004552E8">
        <w:rPr>
          <w:rFonts w:ascii="Times New Roman" w:hAnsi="Times New Roman" w:cs="Times New Roman"/>
          <w:b/>
          <w:sz w:val="28"/>
        </w:rPr>
        <w:t xml:space="preserve">G. </w:t>
      </w:r>
      <w:proofErr w:type="spellStart"/>
      <w:r w:rsidRPr="004552E8"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4552E8">
        <w:rPr>
          <w:rFonts w:ascii="Times New Roman" w:hAnsi="Times New Roman" w:cs="Times New Roman"/>
          <w:b/>
          <w:sz w:val="28"/>
        </w:rPr>
        <w:t xml:space="preserve"> Przewodniczący Komisji Budżetu i Finansów Gminnych</w:t>
      </w:r>
      <w:r>
        <w:rPr>
          <w:rFonts w:ascii="Times New Roman" w:hAnsi="Times New Roman" w:cs="Times New Roman"/>
          <w:sz w:val="28"/>
        </w:rPr>
        <w:t xml:space="preserve"> </w:t>
      </w:r>
      <w:r w:rsidRPr="00C2361C">
        <w:rPr>
          <w:rFonts w:ascii="Times New Roman" w:hAnsi="Times New Roman" w:cs="Times New Roman"/>
          <w:b/>
          <w:sz w:val="28"/>
        </w:rPr>
        <w:t>RM w Policach</w:t>
      </w:r>
      <w:r>
        <w:rPr>
          <w:rFonts w:ascii="Times New Roman" w:hAnsi="Times New Roman" w:cs="Times New Roman"/>
          <w:sz w:val="28"/>
        </w:rPr>
        <w:t xml:space="preserve"> przedstawił pozytywną opinie Komisji do powyższej  uchwały.</w:t>
      </w:r>
    </w:p>
    <w:p w:rsidR="00334FC0" w:rsidRDefault="00334FC0" w:rsidP="00334FC0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Radni nie zgłosili więcej pytań  do projektu uchwały.</w:t>
      </w:r>
    </w:p>
    <w:p w:rsidR="00334FC0" w:rsidRDefault="00334FC0" w:rsidP="00334FC0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574CCB">
        <w:rPr>
          <w:rFonts w:ascii="Times New Roman" w:hAnsi="Times New Roman" w:cs="Times New Roman"/>
          <w:b/>
          <w:sz w:val="28"/>
        </w:rPr>
        <w:t>Przewodniczący W. Król</w:t>
      </w:r>
      <w:r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334FC0" w:rsidRDefault="00FB7C86" w:rsidP="00334FC0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za – 21 </w:t>
      </w:r>
      <w:r w:rsidR="00334FC0">
        <w:rPr>
          <w:rFonts w:ascii="Times New Roman" w:hAnsi="Times New Roman" w:cs="Times New Roman"/>
          <w:sz w:val="28"/>
        </w:rPr>
        <w:t xml:space="preserve"> radnych</w:t>
      </w:r>
    </w:p>
    <w:p w:rsidR="00334FC0" w:rsidRDefault="00334FC0" w:rsidP="00334FC0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przeciw – 0</w:t>
      </w:r>
    </w:p>
    <w:p w:rsidR="00334FC0" w:rsidRDefault="00334FC0" w:rsidP="00334FC0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0</w:t>
      </w:r>
    </w:p>
    <w:p w:rsidR="00334FC0" w:rsidRDefault="00334FC0" w:rsidP="00334FC0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4FC0" w:rsidRDefault="00334FC0" w:rsidP="00334FC0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Uchwała została przez radę przyjęta.</w:t>
      </w:r>
    </w:p>
    <w:p w:rsidR="00334FC0" w:rsidRDefault="00FB7C86" w:rsidP="00334FC0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</w:t>
      </w:r>
      <w:r w:rsidR="00334FC0">
        <w:rPr>
          <w:rFonts w:ascii="Times New Roman" w:hAnsi="Times New Roman" w:cs="Times New Roman"/>
          <w:sz w:val="28"/>
        </w:rPr>
        <w:t xml:space="preserve"> radnych</w:t>
      </w:r>
    </w:p>
    <w:p w:rsidR="00334FC0" w:rsidRDefault="00334FC0" w:rsidP="00334FC0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334FC0" w:rsidRPr="00206524" w:rsidRDefault="00334FC0" w:rsidP="00334FC0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F0D84">
        <w:rPr>
          <w:rFonts w:ascii="Times New Roman" w:hAnsi="Times New Roman" w:cs="Times New Roman"/>
          <w:i/>
          <w:sz w:val="28"/>
        </w:rPr>
        <w:t>Uchwała Nr XXXV</w:t>
      </w:r>
      <w:r w:rsidR="00FB7C86">
        <w:rPr>
          <w:rFonts w:ascii="Times New Roman" w:hAnsi="Times New Roman" w:cs="Times New Roman"/>
          <w:i/>
          <w:sz w:val="28"/>
        </w:rPr>
        <w:t>/3</w:t>
      </w:r>
      <w:r>
        <w:rPr>
          <w:rFonts w:ascii="Times New Roman" w:hAnsi="Times New Roman" w:cs="Times New Roman"/>
          <w:i/>
          <w:sz w:val="28"/>
        </w:rPr>
        <w:t>2</w:t>
      </w:r>
      <w:r w:rsidR="00FB7C86">
        <w:rPr>
          <w:rFonts w:ascii="Times New Roman" w:hAnsi="Times New Roman" w:cs="Times New Roman"/>
          <w:i/>
          <w:sz w:val="28"/>
        </w:rPr>
        <w:t>5</w:t>
      </w:r>
      <w:r>
        <w:rPr>
          <w:rFonts w:ascii="Times New Roman" w:hAnsi="Times New Roman" w:cs="Times New Roman"/>
          <w:i/>
          <w:sz w:val="28"/>
        </w:rPr>
        <w:t>/2017</w:t>
      </w:r>
      <w:r w:rsidRPr="00206524">
        <w:rPr>
          <w:rFonts w:ascii="Times New Roman" w:hAnsi="Times New Roman" w:cs="Times New Roman"/>
          <w:i/>
          <w:sz w:val="28"/>
        </w:rPr>
        <w:t xml:space="preserve"> stanowi </w:t>
      </w:r>
    </w:p>
    <w:p w:rsidR="00334FC0" w:rsidRDefault="00334FC0" w:rsidP="00334FC0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="00C81B23">
        <w:rPr>
          <w:rFonts w:ascii="Times New Roman" w:hAnsi="Times New Roman" w:cs="Times New Roman"/>
          <w:i/>
          <w:sz w:val="28"/>
        </w:rPr>
        <w:t>załącznik nr 7</w:t>
      </w:r>
      <w:r w:rsidRPr="00206524">
        <w:rPr>
          <w:rFonts w:ascii="Times New Roman" w:hAnsi="Times New Roman" w:cs="Times New Roman"/>
          <w:i/>
          <w:sz w:val="28"/>
        </w:rPr>
        <w:t xml:space="preserve"> do protokołu</w:t>
      </w:r>
    </w:p>
    <w:p w:rsidR="00334FC0" w:rsidRDefault="00334FC0" w:rsidP="00334FC0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34FC0" w:rsidRPr="00206524" w:rsidRDefault="00334FC0" w:rsidP="00334FC0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34FC0" w:rsidRDefault="00E82590" w:rsidP="00334FC0">
      <w:pPr>
        <w:tabs>
          <w:tab w:val="num" w:pos="1070"/>
        </w:tabs>
        <w:spacing w:before="100" w:beforeAutospacing="1" w:after="100" w:afterAutospacing="1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6</w:t>
      </w:r>
      <w:r w:rsidR="00334FC0" w:rsidRPr="006C768A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- Podjęcie uchwały w sprawie zmian w wieloletniej prognozie finansowej Gminy Police na lata 2017-24.</w:t>
      </w:r>
    </w:p>
    <w:p w:rsidR="00334FC0" w:rsidRPr="002B729B" w:rsidRDefault="00334FC0" w:rsidP="00334FC0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4FC0" w:rsidRDefault="00334FC0" w:rsidP="00334FC0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Skarbnik Gm</w:t>
      </w:r>
      <w:r w:rsidRPr="00574CCB">
        <w:rPr>
          <w:rFonts w:ascii="Times New Roman" w:hAnsi="Times New Roman" w:cs="Times New Roman"/>
          <w:b/>
          <w:sz w:val="28"/>
        </w:rPr>
        <w:t>. J. Zagórski</w:t>
      </w:r>
      <w:r>
        <w:rPr>
          <w:rFonts w:ascii="Times New Roman" w:hAnsi="Times New Roman" w:cs="Times New Roman"/>
          <w:sz w:val="28"/>
        </w:rPr>
        <w:t xml:space="preserve"> scharakteryzował projekt powyższej uchwały.</w:t>
      </w:r>
    </w:p>
    <w:p w:rsidR="00334FC0" w:rsidRDefault="00334FC0" w:rsidP="00334FC0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Radny </w:t>
      </w:r>
      <w:r w:rsidRPr="004552E8">
        <w:rPr>
          <w:rFonts w:ascii="Times New Roman" w:hAnsi="Times New Roman" w:cs="Times New Roman"/>
          <w:b/>
          <w:sz w:val="28"/>
        </w:rPr>
        <w:t xml:space="preserve">G. </w:t>
      </w:r>
      <w:proofErr w:type="spellStart"/>
      <w:r w:rsidRPr="004552E8">
        <w:rPr>
          <w:rFonts w:ascii="Times New Roman" w:hAnsi="Times New Roman" w:cs="Times New Roman"/>
          <w:b/>
          <w:sz w:val="28"/>
        </w:rPr>
        <w:t>Ufniarz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Przewodniczący Komisji </w:t>
      </w:r>
      <w:proofErr w:type="spellStart"/>
      <w:r w:rsidRPr="00C2361C">
        <w:rPr>
          <w:rFonts w:ascii="Times New Roman" w:hAnsi="Times New Roman" w:cs="Times New Roman"/>
          <w:b/>
          <w:sz w:val="28"/>
        </w:rPr>
        <w:t>BiFG</w:t>
      </w:r>
      <w:proofErr w:type="spellEnd"/>
      <w:r w:rsidRPr="00C2361C">
        <w:rPr>
          <w:rFonts w:ascii="Times New Roman" w:hAnsi="Times New Roman" w:cs="Times New Roman"/>
          <w:b/>
          <w:sz w:val="28"/>
        </w:rPr>
        <w:t xml:space="preserve"> RM w Policach</w:t>
      </w:r>
      <w:r>
        <w:rPr>
          <w:rFonts w:ascii="Times New Roman" w:hAnsi="Times New Roman" w:cs="Times New Roman"/>
          <w:sz w:val="28"/>
        </w:rPr>
        <w:t xml:space="preserve"> przedstawił pozytywną opinie Komisji do powyższej  uchwały.</w:t>
      </w:r>
    </w:p>
    <w:p w:rsidR="00334FC0" w:rsidRDefault="00334FC0" w:rsidP="00334FC0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Radni nie zgłosili uwag  do projektu uchwały.</w:t>
      </w:r>
    </w:p>
    <w:p w:rsidR="00334FC0" w:rsidRDefault="00334FC0" w:rsidP="00334FC0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574CCB">
        <w:rPr>
          <w:rFonts w:ascii="Times New Roman" w:hAnsi="Times New Roman" w:cs="Times New Roman"/>
          <w:b/>
          <w:sz w:val="28"/>
        </w:rPr>
        <w:t>Przewodniczący W. Król</w:t>
      </w:r>
      <w:r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334FC0" w:rsidRDefault="00FB7C86" w:rsidP="00334FC0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21</w:t>
      </w:r>
      <w:r w:rsidR="00334FC0">
        <w:rPr>
          <w:rFonts w:ascii="Times New Roman" w:hAnsi="Times New Roman" w:cs="Times New Roman"/>
          <w:sz w:val="28"/>
        </w:rPr>
        <w:t xml:space="preserve"> radnych</w:t>
      </w:r>
    </w:p>
    <w:p w:rsidR="00334FC0" w:rsidRDefault="00334FC0" w:rsidP="00334FC0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przeciw – 0</w:t>
      </w:r>
    </w:p>
    <w:p w:rsidR="00334FC0" w:rsidRDefault="00334FC0" w:rsidP="00334FC0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0</w:t>
      </w:r>
    </w:p>
    <w:p w:rsidR="00334FC0" w:rsidRDefault="00334FC0" w:rsidP="00334FC0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4FC0" w:rsidRDefault="00334FC0" w:rsidP="00334FC0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Uchwała została przez radę przyjęta.</w:t>
      </w:r>
    </w:p>
    <w:p w:rsidR="00334FC0" w:rsidRDefault="000F50F9" w:rsidP="00334FC0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</w:t>
      </w:r>
      <w:r w:rsidR="00334FC0">
        <w:rPr>
          <w:rFonts w:ascii="Times New Roman" w:hAnsi="Times New Roman" w:cs="Times New Roman"/>
          <w:sz w:val="28"/>
        </w:rPr>
        <w:t xml:space="preserve"> radnych</w:t>
      </w:r>
    </w:p>
    <w:p w:rsidR="00334FC0" w:rsidRDefault="00334FC0" w:rsidP="00334FC0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334FC0" w:rsidRPr="00206524" w:rsidRDefault="00334FC0" w:rsidP="00334FC0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F0D84">
        <w:rPr>
          <w:rFonts w:ascii="Times New Roman" w:hAnsi="Times New Roman" w:cs="Times New Roman"/>
          <w:i/>
          <w:sz w:val="28"/>
        </w:rPr>
        <w:t>Uchwała Nr XXXV</w:t>
      </w:r>
      <w:r w:rsidR="00FB7C86">
        <w:rPr>
          <w:rFonts w:ascii="Times New Roman" w:hAnsi="Times New Roman" w:cs="Times New Roman"/>
          <w:i/>
          <w:sz w:val="28"/>
        </w:rPr>
        <w:t>/326</w:t>
      </w:r>
      <w:r>
        <w:rPr>
          <w:rFonts w:ascii="Times New Roman" w:hAnsi="Times New Roman" w:cs="Times New Roman"/>
          <w:i/>
          <w:sz w:val="28"/>
        </w:rPr>
        <w:t>/2017</w:t>
      </w:r>
      <w:r w:rsidRPr="00206524">
        <w:rPr>
          <w:rFonts w:ascii="Times New Roman" w:hAnsi="Times New Roman" w:cs="Times New Roman"/>
          <w:i/>
          <w:sz w:val="28"/>
        </w:rPr>
        <w:t xml:space="preserve"> stanowi </w:t>
      </w:r>
    </w:p>
    <w:p w:rsidR="00FB7C86" w:rsidRDefault="00334FC0" w:rsidP="00334FC0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="00C81B23">
        <w:rPr>
          <w:rFonts w:ascii="Times New Roman" w:hAnsi="Times New Roman" w:cs="Times New Roman"/>
          <w:i/>
          <w:sz w:val="28"/>
        </w:rPr>
        <w:t>załącznik nr 8</w:t>
      </w:r>
      <w:r w:rsidRPr="00206524">
        <w:rPr>
          <w:rFonts w:ascii="Times New Roman" w:hAnsi="Times New Roman" w:cs="Times New Roman"/>
          <w:i/>
          <w:sz w:val="28"/>
        </w:rPr>
        <w:t xml:space="preserve"> do protokołu</w:t>
      </w:r>
    </w:p>
    <w:p w:rsidR="00FB7C86" w:rsidRDefault="00FB7C86" w:rsidP="00334FC0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34FC0" w:rsidRPr="00FB7C86" w:rsidRDefault="00334FC0" w:rsidP="00334FC0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6"/>
        </w:rPr>
      </w:pPr>
    </w:p>
    <w:p w:rsidR="00CD62DF" w:rsidRPr="00FB7C86" w:rsidRDefault="00FB7C86" w:rsidP="00C76AF2">
      <w:pPr>
        <w:tabs>
          <w:tab w:val="left" w:pos="2552"/>
        </w:tabs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FB7C86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Pkt – 7 - </w:t>
      </w:r>
      <w:r w:rsidR="00CD62DF" w:rsidRPr="00FB7C86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Podjęcie uchwały w sprawie okr</w:t>
      </w:r>
      <w:r w:rsidR="00C41B90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eśle</w:t>
      </w:r>
      <w:r w:rsidR="00C81B23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nia wysokości stawek podatku od</w:t>
      </w:r>
      <w:r w:rsidR="00C41B90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</w:t>
      </w:r>
      <w:r w:rsidR="00CD62DF" w:rsidRPr="00FB7C86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nieruchomości.</w:t>
      </w:r>
    </w:p>
    <w:p w:rsidR="00FB7C86" w:rsidRPr="00FB7C86" w:rsidRDefault="00FB7C86" w:rsidP="00FB7C86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C41B90" w:rsidRDefault="00C41B90" w:rsidP="00C41B90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Skarbnik Gm</w:t>
      </w:r>
      <w:r w:rsidRPr="00574CCB">
        <w:rPr>
          <w:rFonts w:ascii="Times New Roman" w:hAnsi="Times New Roman" w:cs="Times New Roman"/>
          <w:b/>
          <w:sz w:val="28"/>
        </w:rPr>
        <w:t>. J. Zagórski</w:t>
      </w:r>
      <w:r>
        <w:rPr>
          <w:rFonts w:ascii="Times New Roman" w:hAnsi="Times New Roman" w:cs="Times New Roman"/>
          <w:sz w:val="28"/>
        </w:rPr>
        <w:t xml:space="preserve"> scharakteryzował projekt powyższej uchwały.</w:t>
      </w:r>
    </w:p>
    <w:p w:rsidR="00C41B90" w:rsidRDefault="00C41B90" w:rsidP="00C41B90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Radny </w:t>
      </w:r>
      <w:r w:rsidRPr="004552E8">
        <w:rPr>
          <w:rFonts w:ascii="Times New Roman" w:hAnsi="Times New Roman" w:cs="Times New Roman"/>
          <w:b/>
          <w:sz w:val="28"/>
        </w:rPr>
        <w:t xml:space="preserve">G. </w:t>
      </w:r>
      <w:proofErr w:type="spellStart"/>
      <w:r w:rsidRPr="004552E8">
        <w:rPr>
          <w:rFonts w:ascii="Times New Roman" w:hAnsi="Times New Roman" w:cs="Times New Roman"/>
          <w:b/>
          <w:sz w:val="28"/>
        </w:rPr>
        <w:t>Ufniarz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Przewodniczący Komisji </w:t>
      </w:r>
      <w:proofErr w:type="spellStart"/>
      <w:r w:rsidRPr="00C2361C">
        <w:rPr>
          <w:rFonts w:ascii="Times New Roman" w:hAnsi="Times New Roman" w:cs="Times New Roman"/>
          <w:b/>
          <w:sz w:val="28"/>
        </w:rPr>
        <w:t>BiFG</w:t>
      </w:r>
      <w:proofErr w:type="spellEnd"/>
      <w:r w:rsidRPr="00C2361C">
        <w:rPr>
          <w:rFonts w:ascii="Times New Roman" w:hAnsi="Times New Roman" w:cs="Times New Roman"/>
          <w:b/>
          <w:sz w:val="28"/>
        </w:rPr>
        <w:t xml:space="preserve"> RM w Policach</w:t>
      </w:r>
      <w:r>
        <w:rPr>
          <w:rFonts w:ascii="Times New Roman" w:hAnsi="Times New Roman" w:cs="Times New Roman"/>
          <w:sz w:val="28"/>
        </w:rPr>
        <w:t xml:space="preserve"> przedstawił pozytywną opinie Komisji do powyższej  uchwały.</w:t>
      </w:r>
    </w:p>
    <w:p w:rsidR="000F50F9" w:rsidRDefault="000F50F9" w:rsidP="00C41B90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Głos w dyskusji zabrali: radny K. Kowalewski.</w:t>
      </w:r>
    </w:p>
    <w:p w:rsidR="00C41B90" w:rsidRDefault="00C41B90" w:rsidP="00C41B90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Radni nie zgłosili uwag  do projektu uchwały.</w:t>
      </w:r>
    </w:p>
    <w:p w:rsidR="00C41B90" w:rsidRDefault="00C41B90" w:rsidP="00C41B90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574CCB">
        <w:rPr>
          <w:rFonts w:ascii="Times New Roman" w:hAnsi="Times New Roman" w:cs="Times New Roman"/>
          <w:b/>
          <w:sz w:val="28"/>
        </w:rPr>
        <w:t>Przewodniczący W. Król</w:t>
      </w:r>
      <w:r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C41B90" w:rsidRDefault="00C41B90" w:rsidP="00C41B90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za – </w:t>
      </w:r>
      <w:r w:rsidR="000F50F9"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 xml:space="preserve"> radnych</w:t>
      </w:r>
    </w:p>
    <w:p w:rsidR="00C41B90" w:rsidRDefault="000F50F9" w:rsidP="00C41B90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przeciw – 4 radnych</w:t>
      </w:r>
    </w:p>
    <w:p w:rsidR="00C41B90" w:rsidRDefault="00C41B90" w:rsidP="00C41B90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0</w:t>
      </w:r>
    </w:p>
    <w:p w:rsidR="00C41B90" w:rsidRDefault="00C41B90" w:rsidP="00C41B90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1B90" w:rsidRDefault="00C41B90" w:rsidP="00C41B90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Uchwała została przez radę przyjęta.</w:t>
      </w:r>
    </w:p>
    <w:p w:rsidR="00C41B90" w:rsidRDefault="000F50F9" w:rsidP="00C41B90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</w:t>
      </w:r>
      <w:r w:rsidR="00C41B90">
        <w:rPr>
          <w:rFonts w:ascii="Times New Roman" w:hAnsi="Times New Roman" w:cs="Times New Roman"/>
          <w:sz w:val="28"/>
        </w:rPr>
        <w:t xml:space="preserve"> radnych</w:t>
      </w:r>
    </w:p>
    <w:p w:rsidR="00C41B90" w:rsidRPr="00206524" w:rsidRDefault="00C41B90" w:rsidP="00C41B90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F0D84">
        <w:rPr>
          <w:rFonts w:ascii="Times New Roman" w:hAnsi="Times New Roman" w:cs="Times New Roman"/>
          <w:i/>
          <w:sz w:val="28"/>
        </w:rPr>
        <w:t>Uchwała Nr XXXV</w:t>
      </w:r>
      <w:r>
        <w:rPr>
          <w:rFonts w:ascii="Times New Roman" w:hAnsi="Times New Roman" w:cs="Times New Roman"/>
          <w:i/>
          <w:sz w:val="28"/>
        </w:rPr>
        <w:t>/327/2017</w:t>
      </w:r>
      <w:r w:rsidRPr="00206524">
        <w:rPr>
          <w:rFonts w:ascii="Times New Roman" w:hAnsi="Times New Roman" w:cs="Times New Roman"/>
          <w:i/>
          <w:sz w:val="28"/>
        </w:rPr>
        <w:t xml:space="preserve"> stanowi </w:t>
      </w:r>
    </w:p>
    <w:p w:rsidR="00C41B90" w:rsidRDefault="00C41B90" w:rsidP="00C41B90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="00C81B23">
        <w:rPr>
          <w:rFonts w:ascii="Times New Roman" w:hAnsi="Times New Roman" w:cs="Times New Roman"/>
          <w:i/>
          <w:sz w:val="28"/>
        </w:rPr>
        <w:t>załącznik nr 9</w:t>
      </w:r>
      <w:r w:rsidRPr="00206524">
        <w:rPr>
          <w:rFonts w:ascii="Times New Roman" w:hAnsi="Times New Roman" w:cs="Times New Roman"/>
          <w:i/>
          <w:sz w:val="28"/>
        </w:rPr>
        <w:t xml:space="preserve"> do protokołu</w:t>
      </w:r>
    </w:p>
    <w:p w:rsidR="00FB7C86" w:rsidRPr="000F50F9" w:rsidRDefault="00FB7C86" w:rsidP="00C76A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CD62DF" w:rsidRDefault="00C41B90" w:rsidP="00C76AF2">
      <w:pPr>
        <w:tabs>
          <w:tab w:val="left" w:pos="567"/>
        </w:tabs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0F50F9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lastRenderedPageBreak/>
        <w:t xml:space="preserve">Pkt – 8 - </w:t>
      </w:r>
      <w:r w:rsidR="00CD62DF" w:rsidRPr="000F50F9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Podjęcie uchwały w sprawie określenia wysokości stawek podatku</w:t>
      </w:r>
      <w:r w:rsidR="000F50F9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</w:t>
      </w:r>
      <w:r w:rsidR="00CD62DF" w:rsidRPr="000F50F9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od środków transportowych.</w:t>
      </w:r>
    </w:p>
    <w:p w:rsidR="000F50F9" w:rsidRPr="000F50F9" w:rsidRDefault="000F50F9" w:rsidP="00C41B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C41B90" w:rsidRDefault="00C41B90" w:rsidP="00C41B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F50F9" w:rsidRDefault="000F50F9" w:rsidP="000F50F9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Skarbnik Gm</w:t>
      </w:r>
      <w:r w:rsidRPr="00574CCB">
        <w:rPr>
          <w:rFonts w:ascii="Times New Roman" w:hAnsi="Times New Roman" w:cs="Times New Roman"/>
          <w:b/>
          <w:sz w:val="28"/>
        </w:rPr>
        <w:t>. J. Zagórski</w:t>
      </w:r>
      <w:r>
        <w:rPr>
          <w:rFonts w:ascii="Times New Roman" w:hAnsi="Times New Roman" w:cs="Times New Roman"/>
          <w:sz w:val="28"/>
        </w:rPr>
        <w:t xml:space="preserve"> scharakteryzował projekt powyższej uchwały.</w:t>
      </w:r>
    </w:p>
    <w:p w:rsidR="000F50F9" w:rsidRDefault="000F50F9" w:rsidP="000F50F9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Radny </w:t>
      </w:r>
      <w:r w:rsidRPr="004552E8">
        <w:rPr>
          <w:rFonts w:ascii="Times New Roman" w:hAnsi="Times New Roman" w:cs="Times New Roman"/>
          <w:b/>
          <w:sz w:val="28"/>
        </w:rPr>
        <w:t xml:space="preserve">G. </w:t>
      </w:r>
      <w:proofErr w:type="spellStart"/>
      <w:r w:rsidRPr="004552E8">
        <w:rPr>
          <w:rFonts w:ascii="Times New Roman" w:hAnsi="Times New Roman" w:cs="Times New Roman"/>
          <w:b/>
          <w:sz w:val="28"/>
        </w:rPr>
        <w:t>Ufniarz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Przewodniczący Komisji </w:t>
      </w:r>
      <w:proofErr w:type="spellStart"/>
      <w:r w:rsidRPr="00C2361C">
        <w:rPr>
          <w:rFonts w:ascii="Times New Roman" w:hAnsi="Times New Roman" w:cs="Times New Roman"/>
          <w:b/>
          <w:sz w:val="28"/>
        </w:rPr>
        <w:t>BiFG</w:t>
      </w:r>
      <w:proofErr w:type="spellEnd"/>
      <w:r w:rsidRPr="00C2361C">
        <w:rPr>
          <w:rFonts w:ascii="Times New Roman" w:hAnsi="Times New Roman" w:cs="Times New Roman"/>
          <w:b/>
          <w:sz w:val="28"/>
        </w:rPr>
        <w:t xml:space="preserve"> RM w Policach</w:t>
      </w:r>
      <w:r>
        <w:rPr>
          <w:rFonts w:ascii="Times New Roman" w:hAnsi="Times New Roman" w:cs="Times New Roman"/>
          <w:sz w:val="28"/>
        </w:rPr>
        <w:t xml:space="preserve"> przedstawił pozytywną opinie Komisji do powyższej  uchwały.</w:t>
      </w:r>
    </w:p>
    <w:p w:rsidR="000F50F9" w:rsidRDefault="000F50F9" w:rsidP="000F50F9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Głos w dyskusji zabrali: radny K. Kowalewski. </w:t>
      </w:r>
    </w:p>
    <w:p w:rsidR="000F50F9" w:rsidRDefault="000F50F9" w:rsidP="000F50F9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Radni nie zgłosili uwag  do projektu uchwały.</w:t>
      </w:r>
    </w:p>
    <w:p w:rsidR="000F50F9" w:rsidRDefault="000F50F9" w:rsidP="000F50F9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574CCB">
        <w:rPr>
          <w:rFonts w:ascii="Times New Roman" w:hAnsi="Times New Roman" w:cs="Times New Roman"/>
          <w:b/>
          <w:sz w:val="28"/>
        </w:rPr>
        <w:t>Przewodniczący W. Król</w:t>
      </w:r>
      <w:r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0F50F9" w:rsidRDefault="000F50F9" w:rsidP="000F50F9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17 radnych</w:t>
      </w:r>
    </w:p>
    <w:p w:rsidR="000F50F9" w:rsidRDefault="000F50F9" w:rsidP="000F50F9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przeciw – 4 radnych</w:t>
      </w:r>
    </w:p>
    <w:p w:rsidR="000F50F9" w:rsidRDefault="000F50F9" w:rsidP="000F50F9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0</w:t>
      </w:r>
    </w:p>
    <w:p w:rsidR="000F50F9" w:rsidRDefault="000F50F9" w:rsidP="000F50F9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50F9" w:rsidRDefault="000F50F9" w:rsidP="000F50F9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Uchwała została przez radę przyjęta.</w:t>
      </w:r>
    </w:p>
    <w:p w:rsidR="000F50F9" w:rsidRDefault="000F50F9" w:rsidP="000F50F9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 radnych</w:t>
      </w:r>
    </w:p>
    <w:p w:rsidR="000F50F9" w:rsidRDefault="000F50F9" w:rsidP="000F50F9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0F50F9" w:rsidRPr="00206524" w:rsidRDefault="000F50F9" w:rsidP="000F50F9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F0D84">
        <w:rPr>
          <w:rFonts w:ascii="Times New Roman" w:hAnsi="Times New Roman" w:cs="Times New Roman"/>
          <w:i/>
          <w:sz w:val="28"/>
        </w:rPr>
        <w:t>Uchwała Nr XXXV</w:t>
      </w:r>
      <w:r>
        <w:rPr>
          <w:rFonts w:ascii="Times New Roman" w:hAnsi="Times New Roman" w:cs="Times New Roman"/>
          <w:i/>
          <w:sz w:val="28"/>
        </w:rPr>
        <w:t>/328/2017</w:t>
      </w:r>
      <w:r w:rsidRPr="00206524">
        <w:rPr>
          <w:rFonts w:ascii="Times New Roman" w:hAnsi="Times New Roman" w:cs="Times New Roman"/>
          <w:i/>
          <w:sz w:val="28"/>
        </w:rPr>
        <w:t xml:space="preserve"> stanowi </w:t>
      </w:r>
    </w:p>
    <w:p w:rsidR="000F50F9" w:rsidRDefault="000F50F9" w:rsidP="000F50F9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="00C81B23">
        <w:rPr>
          <w:rFonts w:ascii="Times New Roman" w:hAnsi="Times New Roman" w:cs="Times New Roman"/>
          <w:i/>
          <w:sz w:val="28"/>
        </w:rPr>
        <w:t>załącznik nr 10</w:t>
      </w:r>
      <w:r w:rsidRPr="00206524">
        <w:rPr>
          <w:rFonts w:ascii="Times New Roman" w:hAnsi="Times New Roman" w:cs="Times New Roman"/>
          <w:i/>
          <w:sz w:val="28"/>
        </w:rPr>
        <w:t xml:space="preserve"> do protokołu</w:t>
      </w:r>
    </w:p>
    <w:p w:rsidR="000F50F9" w:rsidRDefault="000F50F9" w:rsidP="000F50F9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C41B90" w:rsidRDefault="00C41B90" w:rsidP="00C41B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41B90" w:rsidRDefault="00C41B90" w:rsidP="00C41B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D62DF" w:rsidRDefault="00C41B90" w:rsidP="00C76AF2">
      <w:pPr>
        <w:tabs>
          <w:tab w:val="left" w:pos="567"/>
        </w:tabs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0F50F9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Pkt – 9 - </w:t>
      </w:r>
      <w:r w:rsidR="00CD62DF" w:rsidRPr="000F50F9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Podjęcie uchwały w sprawie zarządzenia wyborów sołtysa i członków rady sołeckiej </w:t>
      </w:r>
      <w:r w:rsidR="00C81B23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br/>
      </w:r>
      <w:r w:rsidR="00CD62DF" w:rsidRPr="000F50F9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w Trzeszczynie.</w:t>
      </w:r>
    </w:p>
    <w:p w:rsidR="00C81B23" w:rsidRPr="000F50F9" w:rsidRDefault="00C81B23" w:rsidP="00C76AF2">
      <w:pPr>
        <w:tabs>
          <w:tab w:val="left" w:pos="567"/>
        </w:tabs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0F50F9" w:rsidRDefault="000F50F9" w:rsidP="00C41B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F50F9" w:rsidRDefault="000F50F9" w:rsidP="000F50F9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Z-ca Naczelnika Wydz. OR M. </w:t>
      </w:r>
      <w:proofErr w:type="spellStart"/>
      <w:r>
        <w:rPr>
          <w:rFonts w:ascii="Times New Roman" w:hAnsi="Times New Roman" w:cs="Times New Roman"/>
          <w:b/>
          <w:sz w:val="28"/>
        </w:rPr>
        <w:t>Usewicz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 scharakteryzował projekt powyższej uchwały.</w:t>
      </w:r>
    </w:p>
    <w:p w:rsidR="000F50F9" w:rsidRDefault="000F50F9" w:rsidP="000F50F9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Radni nie zgłosili uwag  do projektu uchwały.</w:t>
      </w:r>
    </w:p>
    <w:p w:rsidR="000F50F9" w:rsidRDefault="000F50F9" w:rsidP="000F50F9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574CCB">
        <w:rPr>
          <w:rFonts w:ascii="Times New Roman" w:hAnsi="Times New Roman" w:cs="Times New Roman"/>
          <w:b/>
          <w:sz w:val="28"/>
        </w:rPr>
        <w:t>Przewodniczący W. Król</w:t>
      </w:r>
      <w:r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0F50F9" w:rsidRDefault="000F50F9" w:rsidP="000F50F9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za – 21 radnych</w:t>
      </w:r>
    </w:p>
    <w:p w:rsidR="000F50F9" w:rsidRDefault="000F50F9" w:rsidP="000F50F9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przeciw – 0</w:t>
      </w:r>
    </w:p>
    <w:p w:rsidR="000F50F9" w:rsidRDefault="000F50F9" w:rsidP="000F50F9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0</w:t>
      </w:r>
    </w:p>
    <w:p w:rsidR="000F50F9" w:rsidRDefault="000F50F9" w:rsidP="000F50F9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50F9" w:rsidRDefault="000F50F9" w:rsidP="000F50F9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Uchwała została przez radę przyjęta.</w:t>
      </w:r>
    </w:p>
    <w:p w:rsidR="000F50F9" w:rsidRDefault="000F50F9" w:rsidP="000F50F9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 radnych</w:t>
      </w:r>
    </w:p>
    <w:p w:rsidR="000F50F9" w:rsidRDefault="000F50F9" w:rsidP="000F50F9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0F50F9" w:rsidRPr="00206524" w:rsidRDefault="000F50F9" w:rsidP="000F50F9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F0D84">
        <w:rPr>
          <w:rFonts w:ascii="Times New Roman" w:hAnsi="Times New Roman" w:cs="Times New Roman"/>
          <w:i/>
          <w:sz w:val="28"/>
        </w:rPr>
        <w:t>Uchwała Nr XXXV</w:t>
      </w:r>
      <w:r>
        <w:rPr>
          <w:rFonts w:ascii="Times New Roman" w:hAnsi="Times New Roman" w:cs="Times New Roman"/>
          <w:i/>
          <w:sz w:val="28"/>
        </w:rPr>
        <w:t>/329/2017</w:t>
      </w:r>
      <w:r w:rsidRPr="00206524">
        <w:rPr>
          <w:rFonts w:ascii="Times New Roman" w:hAnsi="Times New Roman" w:cs="Times New Roman"/>
          <w:i/>
          <w:sz w:val="28"/>
        </w:rPr>
        <w:t xml:space="preserve"> stanowi </w:t>
      </w:r>
    </w:p>
    <w:p w:rsidR="000F50F9" w:rsidRDefault="000F50F9" w:rsidP="000F50F9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załącznik nr 1</w:t>
      </w:r>
      <w:r w:rsidR="00C81B23">
        <w:rPr>
          <w:rFonts w:ascii="Times New Roman" w:hAnsi="Times New Roman" w:cs="Times New Roman"/>
          <w:i/>
          <w:sz w:val="28"/>
        </w:rPr>
        <w:t>1</w:t>
      </w:r>
      <w:r w:rsidRPr="00206524">
        <w:rPr>
          <w:rFonts w:ascii="Times New Roman" w:hAnsi="Times New Roman" w:cs="Times New Roman"/>
          <w:i/>
          <w:sz w:val="28"/>
        </w:rPr>
        <w:t xml:space="preserve"> do protokołu</w:t>
      </w:r>
    </w:p>
    <w:p w:rsidR="000F50F9" w:rsidRDefault="000F50F9" w:rsidP="000F50F9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C41B90" w:rsidRDefault="00C41B90" w:rsidP="00C41B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76AF2" w:rsidRDefault="00C76AF2" w:rsidP="00C41B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41B90" w:rsidRDefault="000F50F9" w:rsidP="000F50F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  <w:r w:rsidRPr="000F50F9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>15 minut przerwy</w:t>
      </w:r>
    </w:p>
    <w:p w:rsidR="00C76AF2" w:rsidRDefault="00C76AF2" w:rsidP="000F50F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</w:p>
    <w:p w:rsidR="00C76AF2" w:rsidRPr="000F50F9" w:rsidRDefault="00C76AF2" w:rsidP="000F50F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</w:p>
    <w:p w:rsidR="00C41B90" w:rsidRPr="000F50F9" w:rsidRDefault="00C41B90" w:rsidP="00C41B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CD62DF" w:rsidRPr="000F50F9" w:rsidRDefault="00C41B90" w:rsidP="00C76AF2">
      <w:pPr>
        <w:tabs>
          <w:tab w:val="left" w:pos="567"/>
        </w:tabs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0F50F9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Pkt – 10 - </w:t>
      </w:r>
      <w:r w:rsidR="00CD62DF" w:rsidRPr="000F50F9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Podjęcie uchwały zmieniającej uchwałę </w:t>
      </w:r>
      <w:r w:rsidR="007C6B2D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br/>
      </w:r>
      <w:r w:rsidR="00CD62DF" w:rsidRPr="000F50F9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w sprawie udzielenia pomocy finansowej Powiatowi Polickiemu.</w:t>
      </w:r>
    </w:p>
    <w:p w:rsidR="00C41B90" w:rsidRDefault="00C41B90" w:rsidP="00C41B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F0D84" w:rsidRDefault="00BF0D84" w:rsidP="00C41B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76AF2" w:rsidRDefault="00C76AF2" w:rsidP="00C41B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F50F9" w:rsidRPr="00C81B23" w:rsidRDefault="000F50F9" w:rsidP="000F50F9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Z-ca Naczelnika Wydz. OR M. </w:t>
      </w:r>
      <w:proofErr w:type="spellStart"/>
      <w:r>
        <w:rPr>
          <w:rFonts w:ascii="Times New Roman" w:hAnsi="Times New Roman" w:cs="Times New Roman"/>
          <w:b/>
          <w:sz w:val="28"/>
        </w:rPr>
        <w:t>Usewicz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 scharakteryzował projekt </w:t>
      </w:r>
      <w:r w:rsidRPr="00C81B23">
        <w:rPr>
          <w:rFonts w:ascii="Times New Roman" w:hAnsi="Times New Roman" w:cs="Times New Roman"/>
          <w:sz w:val="28"/>
        </w:rPr>
        <w:t>powyższej uchwały.</w:t>
      </w:r>
    </w:p>
    <w:p w:rsidR="00BF0D84" w:rsidRPr="00C81B23" w:rsidRDefault="00BF0D84" w:rsidP="000F50F9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BF0D84">
        <w:rPr>
          <w:rFonts w:ascii="Times New Roman" w:hAnsi="Times New Roman" w:cs="Times New Roman"/>
          <w:b/>
          <w:sz w:val="28"/>
        </w:rPr>
        <w:t xml:space="preserve">Radna Z. </w:t>
      </w:r>
      <w:proofErr w:type="spellStart"/>
      <w:r w:rsidRPr="00BF0D84">
        <w:rPr>
          <w:rFonts w:ascii="Times New Roman" w:hAnsi="Times New Roman" w:cs="Times New Roman"/>
          <w:b/>
          <w:sz w:val="28"/>
        </w:rPr>
        <w:t>Hlek</w:t>
      </w:r>
      <w:proofErr w:type="spellEnd"/>
      <w:r w:rsidRPr="00BF0D84">
        <w:rPr>
          <w:rFonts w:ascii="Times New Roman" w:hAnsi="Times New Roman" w:cs="Times New Roman"/>
          <w:b/>
          <w:sz w:val="28"/>
        </w:rPr>
        <w:t xml:space="preserve"> </w:t>
      </w:r>
      <w:r w:rsidR="00C81B23">
        <w:rPr>
          <w:rFonts w:ascii="Times New Roman" w:hAnsi="Times New Roman" w:cs="Times New Roman"/>
          <w:b/>
          <w:sz w:val="28"/>
        </w:rPr>
        <w:t xml:space="preserve">Przewodnicząca Komisji </w:t>
      </w:r>
      <w:proofErr w:type="spellStart"/>
      <w:r w:rsidR="00C81B23">
        <w:rPr>
          <w:rFonts w:ascii="Times New Roman" w:hAnsi="Times New Roman" w:cs="Times New Roman"/>
          <w:b/>
          <w:sz w:val="28"/>
        </w:rPr>
        <w:t>ZSSiPP</w:t>
      </w:r>
      <w:proofErr w:type="spellEnd"/>
      <w:r w:rsidR="00C81B23">
        <w:rPr>
          <w:rFonts w:ascii="Times New Roman" w:hAnsi="Times New Roman" w:cs="Times New Roman"/>
          <w:b/>
          <w:sz w:val="28"/>
        </w:rPr>
        <w:t xml:space="preserve"> </w:t>
      </w:r>
      <w:r w:rsidR="00C81B23" w:rsidRPr="00C81B23">
        <w:rPr>
          <w:rFonts w:ascii="Times New Roman" w:hAnsi="Times New Roman" w:cs="Times New Roman"/>
          <w:sz w:val="28"/>
        </w:rPr>
        <w:t>przedstawiła</w:t>
      </w:r>
      <w:r w:rsidR="00C81B23">
        <w:rPr>
          <w:rFonts w:ascii="Times New Roman" w:hAnsi="Times New Roman" w:cs="Times New Roman"/>
          <w:sz w:val="28"/>
        </w:rPr>
        <w:t xml:space="preserve"> pozytywną opinie </w:t>
      </w:r>
      <w:r w:rsidR="00C81B23" w:rsidRPr="00C81B23">
        <w:rPr>
          <w:rFonts w:ascii="Times New Roman" w:hAnsi="Times New Roman" w:cs="Times New Roman"/>
          <w:sz w:val="28"/>
        </w:rPr>
        <w:t xml:space="preserve"> </w:t>
      </w:r>
      <w:r w:rsidR="00C81B23">
        <w:rPr>
          <w:rFonts w:ascii="Times New Roman" w:hAnsi="Times New Roman" w:cs="Times New Roman"/>
          <w:sz w:val="28"/>
        </w:rPr>
        <w:t>Komisji</w:t>
      </w:r>
      <w:r w:rsidRPr="00C81B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1B23">
        <w:rPr>
          <w:rFonts w:ascii="Times New Roman" w:hAnsi="Times New Roman" w:cs="Times New Roman"/>
          <w:sz w:val="28"/>
        </w:rPr>
        <w:t>ZSSiPP</w:t>
      </w:r>
      <w:proofErr w:type="spellEnd"/>
      <w:r w:rsidRPr="00C81B23">
        <w:rPr>
          <w:rFonts w:ascii="Times New Roman" w:hAnsi="Times New Roman" w:cs="Times New Roman"/>
          <w:sz w:val="28"/>
        </w:rPr>
        <w:t xml:space="preserve"> </w:t>
      </w:r>
      <w:r w:rsidR="00C81B23">
        <w:rPr>
          <w:rFonts w:ascii="Times New Roman" w:hAnsi="Times New Roman" w:cs="Times New Roman"/>
          <w:sz w:val="28"/>
        </w:rPr>
        <w:t xml:space="preserve">do </w:t>
      </w:r>
      <w:r w:rsidRPr="00C81B23">
        <w:rPr>
          <w:rFonts w:ascii="Times New Roman" w:hAnsi="Times New Roman" w:cs="Times New Roman"/>
          <w:sz w:val="28"/>
        </w:rPr>
        <w:t>projekt</w:t>
      </w:r>
      <w:r w:rsidR="00C81B23">
        <w:rPr>
          <w:rFonts w:ascii="Times New Roman" w:hAnsi="Times New Roman" w:cs="Times New Roman"/>
          <w:sz w:val="28"/>
        </w:rPr>
        <w:t>u</w:t>
      </w:r>
      <w:r w:rsidRPr="00C81B23">
        <w:rPr>
          <w:rFonts w:ascii="Times New Roman" w:hAnsi="Times New Roman" w:cs="Times New Roman"/>
          <w:sz w:val="28"/>
        </w:rPr>
        <w:t xml:space="preserve"> powyższej uchwały</w:t>
      </w:r>
      <w:r w:rsidR="00C81B23">
        <w:rPr>
          <w:rFonts w:ascii="Times New Roman" w:hAnsi="Times New Roman" w:cs="Times New Roman"/>
          <w:sz w:val="28"/>
        </w:rPr>
        <w:t>.</w:t>
      </w:r>
    </w:p>
    <w:p w:rsidR="000F50F9" w:rsidRDefault="000F50F9" w:rsidP="000F50F9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Radni nie zgłosili uwag  do projektu uchwały.</w:t>
      </w:r>
    </w:p>
    <w:p w:rsidR="000F50F9" w:rsidRDefault="000F50F9" w:rsidP="000F50F9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574CCB">
        <w:rPr>
          <w:rFonts w:ascii="Times New Roman" w:hAnsi="Times New Roman" w:cs="Times New Roman"/>
          <w:b/>
          <w:sz w:val="28"/>
        </w:rPr>
        <w:t>Przewodniczący W. Król</w:t>
      </w:r>
      <w:r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0F50F9" w:rsidRDefault="000F50F9" w:rsidP="000F50F9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21 radnych</w:t>
      </w:r>
    </w:p>
    <w:p w:rsidR="000F50F9" w:rsidRDefault="000F50F9" w:rsidP="000F50F9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przeciw – 0</w:t>
      </w:r>
    </w:p>
    <w:p w:rsidR="000F50F9" w:rsidRDefault="000F50F9" w:rsidP="000F50F9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0</w:t>
      </w:r>
    </w:p>
    <w:p w:rsidR="000F50F9" w:rsidRDefault="000F50F9" w:rsidP="000F50F9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50F9" w:rsidRDefault="000F50F9" w:rsidP="000F50F9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Uchwała została przez radę przyjęta.</w:t>
      </w:r>
    </w:p>
    <w:p w:rsidR="000F50F9" w:rsidRDefault="000F50F9" w:rsidP="000F50F9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 radnych</w:t>
      </w:r>
    </w:p>
    <w:p w:rsidR="000F50F9" w:rsidRDefault="000F50F9" w:rsidP="000F50F9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0F50F9" w:rsidRPr="00206524" w:rsidRDefault="000F50F9" w:rsidP="000F50F9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F0D84">
        <w:rPr>
          <w:rFonts w:ascii="Times New Roman" w:hAnsi="Times New Roman" w:cs="Times New Roman"/>
          <w:i/>
          <w:sz w:val="28"/>
        </w:rPr>
        <w:t>Uchwała Nr XXXV</w:t>
      </w:r>
      <w:r>
        <w:rPr>
          <w:rFonts w:ascii="Times New Roman" w:hAnsi="Times New Roman" w:cs="Times New Roman"/>
          <w:i/>
          <w:sz w:val="28"/>
        </w:rPr>
        <w:t>/330/2017</w:t>
      </w:r>
      <w:r w:rsidRPr="00206524">
        <w:rPr>
          <w:rFonts w:ascii="Times New Roman" w:hAnsi="Times New Roman" w:cs="Times New Roman"/>
          <w:i/>
          <w:sz w:val="28"/>
        </w:rPr>
        <w:t xml:space="preserve"> stanowi </w:t>
      </w:r>
    </w:p>
    <w:p w:rsidR="000F50F9" w:rsidRDefault="000F50F9" w:rsidP="000F50F9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="00C81B23">
        <w:rPr>
          <w:rFonts w:ascii="Times New Roman" w:hAnsi="Times New Roman" w:cs="Times New Roman"/>
          <w:i/>
          <w:sz w:val="28"/>
        </w:rPr>
        <w:t>załącznik nr 12</w:t>
      </w:r>
      <w:r w:rsidRPr="00206524">
        <w:rPr>
          <w:rFonts w:ascii="Times New Roman" w:hAnsi="Times New Roman" w:cs="Times New Roman"/>
          <w:i/>
          <w:sz w:val="28"/>
        </w:rPr>
        <w:t xml:space="preserve"> do protokołu</w:t>
      </w:r>
    </w:p>
    <w:p w:rsidR="00C41B90" w:rsidRDefault="00C41B90" w:rsidP="00C41B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76AF2" w:rsidRDefault="00C76AF2" w:rsidP="00C41B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6180E" w:rsidRDefault="00B6180E" w:rsidP="00C41B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D62DF" w:rsidRPr="00BF0D84" w:rsidRDefault="00C41B90" w:rsidP="00C41B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BF0D84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Pkt – 11 - </w:t>
      </w:r>
      <w:r w:rsidR="00CD62DF" w:rsidRPr="00BF0D84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Podjęcie uchwały w sprawie podziału Police na okręgi wyborcze, ustalenia ich granic i numerów oraz liczby radnych wybieranych w każdym okręgu.</w:t>
      </w:r>
    </w:p>
    <w:p w:rsidR="00BF0D84" w:rsidRDefault="00BF0D84" w:rsidP="000F50F9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F50F9" w:rsidRDefault="000F50F9" w:rsidP="000F50F9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Z-ca Naczelnika Wydz. OR M. </w:t>
      </w:r>
      <w:proofErr w:type="spellStart"/>
      <w:r>
        <w:rPr>
          <w:rFonts w:ascii="Times New Roman" w:hAnsi="Times New Roman" w:cs="Times New Roman"/>
          <w:b/>
          <w:sz w:val="28"/>
        </w:rPr>
        <w:t>Usewicz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 scharakteryzował projekt powyższej uchwały.</w:t>
      </w:r>
    </w:p>
    <w:p w:rsidR="000F50F9" w:rsidRDefault="000F50F9" w:rsidP="000F50F9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Radni nie zgłosili uwag  do projektu uchwały.</w:t>
      </w:r>
    </w:p>
    <w:p w:rsidR="000F50F9" w:rsidRDefault="000F50F9" w:rsidP="000F50F9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574CCB">
        <w:rPr>
          <w:rFonts w:ascii="Times New Roman" w:hAnsi="Times New Roman" w:cs="Times New Roman"/>
          <w:b/>
          <w:sz w:val="28"/>
        </w:rPr>
        <w:t>Przewodniczący W. Król</w:t>
      </w:r>
      <w:r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0F50F9" w:rsidRDefault="000F50F9" w:rsidP="000F50F9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21 radnych</w:t>
      </w:r>
    </w:p>
    <w:p w:rsidR="000F50F9" w:rsidRDefault="000F50F9" w:rsidP="000F50F9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przeciw – 0</w:t>
      </w:r>
    </w:p>
    <w:p w:rsidR="000F50F9" w:rsidRDefault="000F50F9" w:rsidP="000F50F9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0</w:t>
      </w:r>
    </w:p>
    <w:p w:rsidR="000F50F9" w:rsidRDefault="000F50F9" w:rsidP="000F50F9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50F9" w:rsidRDefault="000F50F9" w:rsidP="000F50F9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Uchwała została przez radę przyjęta.</w:t>
      </w:r>
    </w:p>
    <w:p w:rsidR="000F50F9" w:rsidRDefault="008F6E6D" w:rsidP="000F50F9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</w:t>
      </w:r>
      <w:r w:rsidR="000F50F9">
        <w:rPr>
          <w:rFonts w:ascii="Times New Roman" w:hAnsi="Times New Roman" w:cs="Times New Roman"/>
          <w:sz w:val="28"/>
        </w:rPr>
        <w:t xml:space="preserve"> radnych</w:t>
      </w:r>
    </w:p>
    <w:p w:rsidR="000F50F9" w:rsidRDefault="000F50F9" w:rsidP="000F50F9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B6180E" w:rsidRDefault="00B6180E" w:rsidP="000F50F9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0F50F9" w:rsidRPr="00206524" w:rsidRDefault="000F50F9" w:rsidP="000F50F9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F0D84">
        <w:rPr>
          <w:rFonts w:ascii="Times New Roman" w:hAnsi="Times New Roman" w:cs="Times New Roman"/>
          <w:i/>
          <w:sz w:val="28"/>
        </w:rPr>
        <w:t>Uchwała Nr XXXV</w:t>
      </w:r>
      <w:r>
        <w:rPr>
          <w:rFonts w:ascii="Times New Roman" w:hAnsi="Times New Roman" w:cs="Times New Roman"/>
          <w:i/>
          <w:sz w:val="28"/>
        </w:rPr>
        <w:t>/3</w:t>
      </w:r>
      <w:r w:rsidR="00BF0D84">
        <w:rPr>
          <w:rFonts w:ascii="Times New Roman" w:hAnsi="Times New Roman" w:cs="Times New Roman"/>
          <w:i/>
          <w:sz w:val="28"/>
        </w:rPr>
        <w:t>31</w:t>
      </w:r>
      <w:r>
        <w:rPr>
          <w:rFonts w:ascii="Times New Roman" w:hAnsi="Times New Roman" w:cs="Times New Roman"/>
          <w:i/>
          <w:sz w:val="28"/>
        </w:rPr>
        <w:t>/2017</w:t>
      </w:r>
      <w:r w:rsidRPr="00206524">
        <w:rPr>
          <w:rFonts w:ascii="Times New Roman" w:hAnsi="Times New Roman" w:cs="Times New Roman"/>
          <w:i/>
          <w:sz w:val="28"/>
        </w:rPr>
        <w:t xml:space="preserve"> stanowi </w:t>
      </w:r>
    </w:p>
    <w:p w:rsidR="000F50F9" w:rsidRDefault="000F50F9" w:rsidP="000F50F9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 xml:space="preserve">załącznik nr </w:t>
      </w:r>
      <w:r w:rsidR="00C81B23">
        <w:rPr>
          <w:rFonts w:ascii="Times New Roman" w:hAnsi="Times New Roman" w:cs="Times New Roman"/>
          <w:i/>
          <w:sz w:val="28"/>
        </w:rPr>
        <w:t>13</w:t>
      </w:r>
      <w:r w:rsidRPr="00206524">
        <w:rPr>
          <w:rFonts w:ascii="Times New Roman" w:hAnsi="Times New Roman" w:cs="Times New Roman"/>
          <w:i/>
          <w:sz w:val="28"/>
        </w:rPr>
        <w:t xml:space="preserve"> do protokołu</w:t>
      </w:r>
    </w:p>
    <w:p w:rsidR="00C41B90" w:rsidRDefault="00C41B90" w:rsidP="00C41B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F0D84" w:rsidRDefault="00BF0D84" w:rsidP="00C41B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6180E" w:rsidRDefault="00B6180E" w:rsidP="00C41B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D62DF" w:rsidRPr="00BF0D84" w:rsidRDefault="00C41B90" w:rsidP="00C41B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BF0D84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Pkt – 12 - </w:t>
      </w:r>
      <w:r w:rsidR="00CD62DF" w:rsidRPr="00BF0D84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Podjęcie uchwały w sprawie podziału Gminy Police na stałe obwody głosowania, ustalenia ich granic </w:t>
      </w:r>
      <w:r w:rsidR="007C6B2D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br/>
      </w:r>
      <w:r w:rsidR="00CD62DF" w:rsidRPr="00BF0D84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i numerów oraz siedzib obwodowych komisji wyborczych.</w:t>
      </w:r>
    </w:p>
    <w:p w:rsidR="00C41B90" w:rsidRDefault="00C41B90" w:rsidP="00C41B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F0D84" w:rsidRDefault="00BF0D84" w:rsidP="00C41B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F50F9" w:rsidRDefault="000F50F9" w:rsidP="000F50F9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Z-ca Naczelnika Wydz. OR M. </w:t>
      </w:r>
      <w:proofErr w:type="spellStart"/>
      <w:r>
        <w:rPr>
          <w:rFonts w:ascii="Times New Roman" w:hAnsi="Times New Roman" w:cs="Times New Roman"/>
          <w:b/>
          <w:sz w:val="28"/>
        </w:rPr>
        <w:t>Usewicz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 scharakteryzował projekt powyższej uchwały.</w:t>
      </w:r>
    </w:p>
    <w:p w:rsidR="000F50F9" w:rsidRDefault="000F50F9" w:rsidP="000F50F9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Radni nie zgłosili uwag  do projektu uchwały.</w:t>
      </w:r>
    </w:p>
    <w:p w:rsidR="000F50F9" w:rsidRDefault="000F50F9" w:rsidP="000F50F9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574CCB">
        <w:rPr>
          <w:rFonts w:ascii="Times New Roman" w:hAnsi="Times New Roman" w:cs="Times New Roman"/>
          <w:b/>
          <w:sz w:val="28"/>
        </w:rPr>
        <w:t>Przewodniczący W. Król</w:t>
      </w:r>
      <w:r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0F50F9" w:rsidRDefault="000F50F9" w:rsidP="000F50F9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21 radnych</w:t>
      </w:r>
    </w:p>
    <w:p w:rsidR="000F50F9" w:rsidRDefault="000F50F9" w:rsidP="000F50F9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przeciw – 0</w:t>
      </w:r>
    </w:p>
    <w:p w:rsidR="000F50F9" w:rsidRDefault="000F50F9" w:rsidP="000F50F9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0</w:t>
      </w:r>
    </w:p>
    <w:p w:rsidR="000F50F9" w:rsidRDefault="000F50F9" w:rsidP="000F50F9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50F9" w:rsidRDefault="000F50F9" w:rsidP="000F50F9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Uchwała została przez radę przyjęta.</w:t>
      </w:r>
    </w:p>
    <w:p w:rsidR="000F50F9" w:rsidRDefault="00B6180E" w:rsidP="000F50F9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</w:t>
      </w:r>
      <w:r w:rsidR="000F50F9">
        <w:rPr>
          <w:rFonts w:ascii="Times New Roman" w:hAnsi="Times New Roman" w:cs="Times New Roman"/>
          <w:sz w:val="28"/>
        </w:rPr>
        <w:t xml:space="preserve"> radnych</w:t>
      </w:r>
    </w:p>
    <w:p w:rsidR="000F50F9" w:rsidRDefault="000F50F9" w:rsidP="000F50F9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FA0645" w:rsidRDefault="00FA0645" w:rsidP="000F50F9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0F50F9" w:rsidRPr="00206524" w:rsidRDefault="000F50F9" w:rsidP="000F50F9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Uchwała Nr XXXII/3</w:t>
      </w:r>
      <w:r w:rsidR="00BF0D84">
        <w:rPr>
          <w:rFonts w:ascii="Times New Roman" w:hAnsi="Times New Roman" w:cs="Times New Roman"/>
          <w:i/>
          <w:sz w:val="28"/>
        </w:rPr>
        <w:t>32</w:t>
      </w:r>
      <w:r>
        <w:rPr>
          <w:rFonts w:ascii="Times New Roman" w:hAnsi="Times New Roman" w:cs="Times New Roman"/>
          <w:i/>
          <w:sz w:val="28"/>
        </w:rPr>
        <w:t>/2017</w:t>
      </w:r>
      <w:r w:rsidRPr="00206524">
        <w:rPr>
          <w:rFonts w:ascii="Times New Roman" w:hAnsi="Times New Roman" w:cs="Times New Roman"/>
          <w:i/>
          <w:sz w:val="28"/>
        </w:rPr>
        <w:t xml:space="preserve"> stanowi </w:t>
      </w:r>
    </w:p>
    <w:p w:rsidR="000F50F9" w:rsidRDefault="000F50F9" w:rsidP="000F50F9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 xml:space="preserve">załącznik nr </w:t>
      </w:r>
      <w:r w:rsidR="00C81B23">
        <w:rPr>
          <w:rFonts w:ascii="Times New Roman" w:hAnsi="Times New Roman" w:cs="Times New Roman"/>
          <w:i/>
          <w:sz w:val="28"/>
        </w:rPr>
        <w:t>14</w:t>
      </w:r>
      <w:r w:rsidRPr="00206524">
        <w:rPr>
          <w:rFonts w:ascii="Times New Roman" w:hAnsi="Times New Roman" w:cs="Times New Roman"/>
          <w:i/>
          <w:sz w:val="28"/>
        </w:rPr>
        <w:t xml:space="preserve"> do protokołu</w:t>
      </w:r>
    </w:p>
    <w:p w:rsidR="00C41B90" w:rsidRDefault="00C41B90" w:rsidP="00C41B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41B90" w:rsidRDefault="00C41B90" w:rsidP="00C41B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6180E" w:rsidRDefault="00B6180E" w:rsidP="00C41B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A0645" w:rsidRDefault="00FA0645" w:rsidP="00C41B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D62DF" w:rsidRPr="00B6180E" w:rsidRDefault="00C41B90" w:rsidP="00C41B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B6180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Pkt – 13 - </w:t>
      </w:r>
      <w:r w:rsidR="00CD62DF" w:rsidRPr="00B6180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Podjęcie uchwały w sprawie przyjęcia Regulaminu utrzymania czystości i porządku na terenie Gminy Police.</w:t>
      </w:r>
    </w:p>
    <w:p w:rsidR="00C41B90" w:rsidRDefault="00C41B90" w:rsidP="00C41B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6180E" w:rsidRDefault="00B6180E" w:rsidP="00C41B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F0D84" w:rsidRDefault="00BF0D84" w:rsidP="00BF0D84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Nacz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Wydz.</w:t>
      </w:r>
      <w:r w:rsidR="00B6180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GO  A Zielińska</w:t>
      </w:r>
      <w:r w:rsidR="00C81B2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scharakteryzował</w:t>
      </w:r>
      <w:r w:rsidR="00FA0645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</w:rPr>
        <w:t xml:space="preserve"> projekt powyższej uchwały.</w:t>
      </w:r>
    </w:p>
    <w:p w:rsidR="008F6E6D" w:rsidRPr="00BF0D84" w:rsidRDefault="008F6E6D" w:rsidP="008F6E6D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BF0D84">
        <w:rPr>
          <w:rFonts w:ascii="Times New Roman" w:hAnsi="Times New Roman" w:cs="Times New Roman"/>
          <w:b/>
          <w:sz w:val="28"/>
        </w:rPr>
        <w:t>R</w:t>
      </w:r>
      <w:r>
        <w:rPr>
          <w:rFonts w:ascii="Times New Roman" w:hAnsi="Times New Roman" w:cs="Times New Roman"/>
          <w:b/>
          <w:sz w:val="28"/>
        </w:rPr>
        <w:t>adny</w:t>
      </w:r>
      <w:r w:rsidRPr="00BF0D8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M. Michalak Przewodniczący Komisji </w:t>
      </w:r>
      <w:proofErr w:type="spellStart"/>
      <w:r>
        <w:rPr>
          <w:rFonts w:ascii="Times New Roman" w:hAnsi="Times New Roman" w:cs="Times New Roman"/>
          <w:b/>
          <w:sz w:val="28"/>
        </w:rPr>
        <w:t>IKiM</w:t>
      </w:r>
      <w:proofErr w:type="spellEnd"/>
      <w:r w:rsidRPr="00BF0D84">
        <w:rPr>
          <w:rFonts w:ascii="Times New Roman" w:hAnsi="Times New Roman" w:cs="Times New Roman"/>
          <w:b/>
          <w:sz w:val="28"/>
        </w:rPr>
        <w:t xml:space="preserve"> – </w:t>
      </w:r>
      <w:r w:rsidRPr="00BF0D84">
        <w:rPr>
          <w:rFonts w:ascii="Times New Roman" w:hAnsi="Times New Roman" w:cs="Times New Roman"/>
          <w:sz w:val="28"/>
        </w:rPr>
        <w:t xml:space="preserve">Komisja </w:t>
      </w:r>
      <w:proofErr w:type="spellStart"/>
      <w:r w:rsidRPr="00BF0D84">
        <w:rPr>
          <w:rFonts w:ascii="Times New Roman" w:hAnsi="Times New Roman" w:cs="Times New Roman"/>
          <w:sz w:val="28"/>
        </w:rPr>
        <w:t>IKiM</w:t>
      </w:r>
      <w:proofErr w:type="spellEnd"/>
      <w:r w:rsidRPr="00BF0D84">
        <w:rPr>
          <w:rFonts w:ascii="Times New Roman" w:hAnsi="Times New Roman" w:cs="Times New Roman"/>
          <w:sz w:val="28"/>
        </w:rPr>
        <w:t xml:space="preserve"> pozytywnie zaopiniowała projekt powyższej uchwały</w:t>
      </w:r>
    </w:p>
    <w:p w:rsidR="008F6E6D" w:rsidRDefault="008F6E6D" w:rsidP="008F6E6D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Głos  w dyskusji zabrali: K. Kowalewski</w:t>
      </w:r>
      <w:r w:rsidR="00FA0645">
        <w:rPr>
          <w:rFonts w:ascii="Times New Roman" w:hAnsi="Times New Roman" w:cs="Times New Roman"/>
          <w:sz w:val="28"/>
        </w:rPr>
        <w:t xml:space="preserve">, Nacz. Wydz. GO A. Zielińska, Przewodniczący W. Król, Z-ca Burmistrza M. Greinert, Radny G. </w:t>
      </w:r>
      <w:proofErr w:type="spellStart"/>
      <w:r w:rsidR="00FA0645">
        <w:rPr>
          <w:rFonts w:ascii="Times New Roman" w:hAnsi="Times New Roman" w:cs="Times New Roman"/>
          <w:sz w:val="28"/>
        </w:rPr>
        <w:t>Ufniarz</w:t>
      </w:r>
      <w:proofErr w:type="spellEnd"/>
      <w:r w:rsidR="00FA0645">
        <w:rPr>
          <w:rFonts w:ascii="Times New Roman" w:hAnsi="Times New Roman" w:cs="Times New Roman"/>
          <w:sz w:val="28"/>
        </w:rPr>
        <w:t>, Radny Z. Kołacki.</w:t>
      </w:r>
    </w:p>
    <w:p w:rsidR="00BF0D84" w:rsidRDefault="00BF0D84" w:rsidP="00BF0D84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Radni nie zgłosili uwag  do projektu uchwały.</w:t>
      </w:r>
    </w:p>
    <w:p w:rsidR="00BF0D84" w:rsidRDefault="00BF0D84" w:rsidP="00BF0D84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574CCB">
        <w:rPr>
          <w:rFonts w:ascii="Times New Roman" w:hAnsi="Times New Roman" w:cs="Times New Roman"/>
          <w:b/>
          <w:sz w:val="28"/>
        </w:rPr>
        <w:t>Przewodniczący W. Król</w:t>
      </w:r>
      <w:r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BF0D84" w:rsidRDefault="00BF0D84" w:rsidP="00BF0D84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21 radnych</w:t>
      </w:r>
    </w:p>
    <w:p w:rsidR="00BF0D84" w:rsidRDefault="00BF0D84" w:rsidP="00BF0D84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przeciw – 0</w:t>
      </w:r>
    </w:p>
    <w:p w:rsidR="00BF0D84" w:rsidRDefault="00BF0D84" w:rsidP="00BF0D84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0</w:t>
      </w:r>
    </w:p>
    <w:p w:rsidR="00BF0D84" w:rsidRDefault="00BF0D84" w:rsidP="00BF0D84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0D84" w:rsidRDefault="00BF0D84" w:rsidP="00BF0D84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Uchwała została przez radę przyjęta.</w:t>
      </w:r>
    </w:p>
    <w:p w:rsidR="00BF0D84" w:rsidRDefault="00FA0645" w:rsidP="00BF0D84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</w:t>
      </w:r>
      <w:r w:rsidR="00BF0D84">
        <w:rPr>
          <w:rFonts w:ascii="Times New Roman" w:hAnsi="Times New Roman" w:cs="Times New Roman"/>
          <w:sz w:val="28"/>
        </w:rPr>
        <w:t xml:space="preserve"> radnych</w:t>
      </w:r>
    </w:p>
    <w:p w:rsidR="00BF0D84" w:rsidRDefault="00BF0D84" w:rsidP="00BF0D84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BF0D84" w:rsidRPr="00206524" w:rsidRDefault="00BF0D84" w:rsidP="00BF0D84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1812AD">
        <w:rPr>
          <w:rFonts w:ascii="Times New Roman" w:hAnsi="Times New Roman" w:cs="Times New Roman"/>
          <w:i/>
          <w:sz w:val="28"/>
        </w:rPr>
        <w:t>Uchwała Nr XXXII/333</w:t>
      </w:r>
      <w:r>
        <w:rPr>
          <w:rFonts w:ascii="Times New Roman" w:hAnsi="Times New Roman" w:cs="Times New Roman"/>
          <w:i/>
          <w:sz w:val="28"/>
        </w:rPr>
        <w:t>/2017</w:t>
      </w:r>
      <w:r w:rsidRPr="00206524">
        <w:rPr>
          <w:rFonts w:ascii="Times New Roman" w:hAnsi="Times New Roman" w:cs="Times New Roman"/>
          <w:i/>
          <w:sz w:val="28"/>
        </w:rPr>
        <w:t xml:space="preserve"> stanowi </w:t>
      </w:r>
    </w:p>
    <w:p w:rsidR="00BF0D84" w:rsidRDefault="001812AD" w:rsidP="00BF0D84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załącznik nr 1</w:t>
      </w:r>
      <w:r w:rsidR="00C81B23">
        <w:rPr>
          <w:rFonts w:ascii="Times New Roman" w:hAnsi="Times New Roman" w:cs="Times New Roman"/>
          <w:i/>
          <w:sz w:val="28"/>
        </w:rPr>
        <w:t>5</w:t>
      </w:r>
      <w:r w:rsidR="00BF0D84" w:rsidRPr="00206524">
        <w:rPr>
          <w:rFonts w:ascii="Times New Roman" w:hAnsi="Times New Roman" w:cs="Times New Roman"/>
          <w:i/>
          <w:sz w:val="28"/>
        </w:rPr>
        <w:t xml:space="preserve"> do protokołu</w:t>
      </w:r>
    </w:p>
    <w:p w:rsidR="00BF0D84" w:rsidRDefault="00BF0D84" w:rsidP="00BF0D8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41B90" w:rsidRDefault="00C41B90" w:rsidP="00C41B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A0645" w:rsidRDefault="00FA0645" w:rsidP="00C41B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D62DF" w:rsidRDefault="00C41B90" w:rsidP="00C41B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FA0645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Pkt – 14 - </w:t>
      </w:r>
      <w:r w:rsidR="00CD62DF" w:rsidRPr="00FA0645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Podjęcie uchwały w sprawie określenia szczegółowego sposobu i zakresu świadczenia usług </w:t>
      </w:r>
      <w:r w:rsidR="007C6B2D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br/>
      </w:r>
      <w:r w:rsidR="00CD62DF" w:rsidRPr="00FA0645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w zakresie odbierania odpadów komunalnych </w:t>
      </w:r>
      <w:r w:rsidR="00CD62DF" w:rsidRPr="00FA0645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br/>
        <w:t xml:space="preserve">od właścicieli nieruchomości zamieszkałych </w:t>
      </w:r>
      <w:r w:rsidR="007C6B2D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br/>
      </w:r>
      <w:r w:rsidR="00CD62DF" w:rsidRPr="00FA0645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i zagospodarowania tych odpadów.</w:t>
      </w:r>
    </w:p>
    <w:p w:rsidR="00FA0645" w:rsidRPr="00FA0645" w:rsidRDefault="00FA0645" w:rsidP="00C41B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C41B90" w:rsidRDefault="00C41B90" w:rsidP="00C41B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1812AD" w:rsidRDefault="001812AD" w:rsidP="001812AD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Nacz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Wydz. GO  A Zielińska</w:t>
      </w:r>
      <w:r w:rsidR="00FA064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scharakteryzował</w:t>
      </w:r>
      <w:r w:rsidR="00FA0645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</w:rPr>
        <w:t xml:space="preserve"> projekt powyższej uchwały.</w:t>
      </w:r>
    </w:p>
    <w:p w:rsidR="001812AD" w:rsidRPr="00BF0D84" w:rsidRDefault="001812AD" w:rsidP="001812AD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BF0D84">
        <w:rPr>
          <w:rFonts w:ascii="Times New Roman" w:hAnsi="Times New Roman" w:cs="Times New Roman"/>
          <w:b/>
          <w:sz w:val="28"/>
        </w:rPr>
        <w:t>R</w:t>
      </w:r>
      <w:r>
        <w:rPr>
          <w:rFonts w:ascii="Times New Roman" w:hAnsi="Times New Roman" w:cs="Times New Roman"/>
          <w:b/>
          <w:sz w:val="28"/>
        </w:rPr>
        <w:t>adny</w:t>
      </w:r>
      <w:r w:rsidRPr="00BF0D8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M. Michalak Przewodniczący Komisji </w:t>
      </w:r>
      <w:proofErr w:type="spellStart"/>
      <w:r>
        <w:rPr>
          <w:rFonts w:ascii="Times New Roman" w:hAnsi="Times New Roman" w:cs="Times New Roman"/>
          <w:b/>
          <w:sz w:val="28"/>
        </w:rPr>
        <w:t>IKiM</w:t>
      </w:r>
      <w:proofErr w:type="spellEnd"/>
      <w:r w:rsidRPr="00BF0D84">
        <w:rPr>
          <w:rFonts w:ascii="Times New Roman" w:hAnsi="Times New Roman" w:cs="Times New Roman"/>
          <w:b/>
          <w:sz w:val="28"/>
        </w:rPr>
        <w:t xml:space="preserve"> – </w:t>
      </w:r>
      <w:r w:rsidRPr="00BF0D84">
        <w:rPr>
          <w:rFonts w:ascii="Times New Roman" w:hAnsi="Times New Roman" w:cs="Times New Roman"/>
          <w:sz w:val="28"/>
        </w:rPr>
        <w:t xml:space="preserve">Komisja </w:t>
      </w:r>
      <w:proofErr w:type="spellStart"/>
      <w:r w:rsidRPr="00BF0D84">
        <w:rPr>
          <w:rFonts w:ascii="Times New Roman" w:hAnsi="Times New Roman" w:cs="Times New Roman"/>
          <w:sz w:val="28"/>
        </w:rPr>
        <w:t>IKiM</w:t>
      </w:r>
      <w:proofErr w:type="spellEnd"/>
      <w:r w:rsidRPr="00BF0D84">
        <w:rPr>
          <w:rFonts w:ascii="Times New Roman" w:hAnsi="Times New Roman" w:cs="Times New Roman"/>
          <w:sz w:val="28"/>
        </w:rPr>
        <w:t xml:space="preserve"> pozytywnie zaopiniowała projekt powyższej uchwały</w:t>
      </w:r>
    </w:p>
    <w:p w:rsidR="001812AD" w:rsidRDefault="001812AD" w:rsidP="001812AD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Radni nie zgłosili uwag  do projektu uchwały.</w:t>
      </w:r>
    </w:p>
    <w:p w:rsidR="001812AD" w:rsidRDefault="001812AD" w:rsidP="001812AD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574CCB">
        <w:rPr>
          <w:rFonts w:ascii="Times New Roman" w:hAnsi="Times New Roman" w:cs="Times New Roman"/>
          <w:b/>
          <w:sz w:val="28"/>
        </w:rPr>
        <w:t>Przewodniczący W. Król</w:t>
      </w:r>
      <w:r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1812AD" w:rsidRDefault="001812AD" w:rsidP="001812AD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21 radnych</w:t>
      </w:r>
    </w:p>
    <w:p w:rsidR="001812AD" w:rsidRDefault="001812AD" w:rsidP="001812AD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przeciw – 0</w:t>
      </w:r>
    </w:p>
    <w:p w:rsidR="00BF0D84" w:rsidRDefault="00BF0D84" w:rsidP="00BF0D84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0</w:t>
      </w:r>
    </w:p>
    <w:p w:rsidR="00BF0D84" w:rsidRDefault="00BF0D84" w:rsidP="00BF0D84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0D84" w:rsidRDefault="00BF0D84" w:rsidP="00BF0D84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Uchwała została przez radę przyjęta.</w:t>
      </w:r>
    </w:p>
    <w:p w:rsidR="00BF0D84" w:rsidRDefault="001812AD" w:rsidP="00BF0D84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</w:t>
      </w:r>
      <w:r w:rsidR="00BF0D84">
        <w:rPr>
          <w:rFonts w:ascii="Times New Roman" w:hAnsi="Times New Roman" w:cs="Times New Roman"/>
          <w:sz w:val="28"/>
        </w:rPr>
        <w:t xml:space="preserve"> radnych</w:t>
      </w:r>
    </w:p>
    <w:p w:rsidR="00BF0D84" w:rsidRDefault="00BF0D84" w:rsidP="00BF0D84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BF0D84" w:rsidRPr="00206524" w:rsidRDefault="00BF0D84" w:rsidP="00BF0D84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1812AD">
        <w:rPr>
          <w:rFonts w:ascii="Times New Roman" w:hAnsi="Times New Roman" w:cs="Times New Roman"/>
          <w:i/>
          <w:sz w:val="28"/>
        </w:rPr>
        <w:t>Uchwała Nr XXXII/334</w:t>
      </w:r>
      <w:r>
        <w:rPr>
          <w:rFonts w:ascii="Times New Roman" w:hAnsi="Times New Roman" w:cs="Times New Roman"/>
          <w:i/>
          <w:sz w:val="28"/>
        </w:rPr>
        <w:t>/2017</w:t>
      </w:r>
      <w:r w:rsidRPr="00206524">
        <w:rPr>
          <w:rFonts w:ascii="Times New Roman" w:hAnsi="Times New Roman" w:cs="Times New Roman"/>
          <w:i/>
          <w:sz w:val="28"/>
        </w:rPr>
        <w:t xml:space="preserve"> stanowi </w:t>
      </w:r>
    </w:p>
    <w:p w:rsidR="00BF0D84" w:rsidRDefault="001812AD" w:rsidP="00BF0D84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załącznik nr 1</w:t>
      </w:r>
      <w:r w:rsidR="00C81B23">
        <w:rPr>
          <w:rFonts w:ascii="Times New Roman" w:hAnsi="Times New Roman" w:cs="Times New Roman"/>
          <w:i/>
          <w:sz w:val="28"/>
        </w:rPr>
        <w:t>6</w:t>
      </w:r>
      <w:r w:rsidR="00BF0D84" w:rsidRPr="00206524">
        <w:rPr>
          <w:rFonts w:ascii="Times New Roman" w:hAnsi="Times New Roman" w:cs="Times New Roman"/>
          <w:i/>
          <w:sz w:val="28"/>
        </w:rPr>
        <w:t xml:space="preserve"> do protokołu</w:t>
      </w:r>
    </w:p>
    <w:p w:rsidR="00BF0D84" w:rsidRDefault="00BF0D84" w:rsidP="00BF0D8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A0645" w:rsidRDefault="00FA0645" w:rsidP="00BF0D8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775CF" w:rsidRDefault="00C775CF" w:rsidP="00BF0D8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41B90" w:rsidRDefault="00C41B90" w:rsidP="00C41B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81B23" w:rsidRDefault="00C41B90" w:rsidP="00FA06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1812AD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Pkt – 15 - </w:t>
      </w:r>
      <w:r w:rsidR="00CD62DF" w:rsidRPr="001812AD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Podjęcie uchwały w sprawie uchwalenia regulaminu dostarczania wody i odprowadzania ścieków.</w:t>
      </w:r>
    </w:p>
    <w:p w:rsidR="00C81B23" w:rsidRDefault="00C81B23" w:rsidP="00FA06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C81B23" w:rsidRDefault="00C81B23" w:rsidP="00FA06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FA0645" w:rsidRDefault="00FA0645" w:rsidP="00FA06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Naczelnik Wydz. GKM  S Staszkiewicz</w:t>
      </w:r>
      <w:r>
        <w:rPr>
          <w:rFonts w:ascii="Times New Roman" w:hAnsi="Times New Roman" w:cs="Times New Roman"/>
          <w:b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 scharakteryzował projekt powyższej uchwały.</w:t>
      </w:r>
    </w:p>
    <w:p w:rsidR="0080150F" w:rsidRDefault="0080150F" w:rsidP="00FA06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0150F" w:rsidRPr="00BF0D84" w:rsidRDefault="0080150F" w:rsidP="0080150F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BF0D84">
        <w:rPr>
          <w:rFonts w:ascii="Times New Roman" w:hAnsi="Times New Roman" w:cs="Times New Roman"/>
          <w:b/>
          <w:sz w:val="28"/>
        </w:rPr>
        <w:t>R</w:t>
      </w:r>
      <w:r>
        <w:rPr>
          <w:rFonts w:ascii="Times New Roman" w:hAnsi="Times New Roman" w:cs="Times New Roman"/>
          <w:b/>
          <w:sz w:val="28"/>
        </w:rPr>
        <w:t>adny</w:t>
      </w:r>
      <w:r w:rsidRPr="00BF0D8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M. Michalak Przewodniczący Komisji </w:t>
      </w:r>
      <w:proofErr w:type="spellStart"/>
      <w:r>
        <w:rPr>
          <w:rFonts w:ascii="Times New Roman" w:hAnsi="Times New Roman" w:cs="Times New Roman"/>
          <w:b/>
          <w:sz w:val="28"/>
        </w:rPr>
        <w:t>IKiM</w:t>
      </w:r>
      <w:proofErr w:type="spellEnd"/>
      <w:r w:rsidRPr="00BF0D84">
        <w:rPr>
          <w:rFonts w:ascii="Times New Roman" w:hAnsi="Times New Roman" w:cs="Times New Roman"/>
          <w:b/>
          <w:sz w:val="28"/>
        </w:rPr>
        <w:t xml:space="preserve"> – </w:t>
      </w:r>
      <w:r w:rsidRPr="00BF0D84">
        <w:rPr>
          <w:rFonts w:ascii="Times New Roman" w:hAnsi="Times New Roman" w:cs="Times New Roman"/>
          <w:sz w:val="28"/>
        </w:rPr>
        <w:t xml:space="preserve">Komisja </w:t>
      </w:r>
      <w:proofErr w:type="spellStart"/>
      <w:r w:rsidRPr="00BF0D84">
        <w:rPr>
          <w:rFonts w:ascii="Times New Roman" w:hAnsi="Times New Roman" w:cs="Times New Roman"/>
          <w:sz w:val="28"/>
        </w:rPr>
        <w:t>IKiM</w:t>
      </w:r>
      <w:proofErr w:type="spellEnd"/>
      <w:r w:rsidRPr="00BF0D84">
        <w:rPr>
          <w:rFonts w:ascii="Times New Roman" w:hAnsi="Times New Roman" w:cs="Times New Roman"/>
          <w:sz w:val="28"/>
        </w:rPr>
        <w:t xml:space="preserve"> pozytywnie zaopiniowała projekt powyższej uchwały</w:t>
      </w:r>
    </w:p>
    <w:p w:rsidR="0080150F" w:rsidRDefault="0080150F" w:rsidP="00FA06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0150F">
        <w:rPr>
          <w:rFonts w:ascii="Times New Roman" w:eastAsia="Times New Roman" w:hAnsi="Times New Roman" w:cs="Times New Roman"/>
          <w:sz w:val="28"/>
          <w:szCs w:val="24"/>
          <w:lang w:eastAsia="pl-PL"/>
        </w:rPr>
        <w:t>Głos w dyskusji zabrali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: Radny M. Różycki, Nacz. Wydz. GKM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S. Staszkiewicz</w:t>
      </w:r>
      <w:r w:rsidR="00C81B23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:rsidR="0080150F" w:rsidRDefault="0080150F" w:rsidP="00FA06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0150F" w:rsidRDefault="0080150F" w:rsidP="00FA06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0150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Radny K. Kowalewski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odczytał propozycję poprawki wraz z uzasadnieniem </w:t>
      </w:r>
      <w:r w:rsidR="007C6B2D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do projektu uchwały, która stanowi </w:t>
      </w:r>
      <w:r w:rsidRPr="00C81B23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 xml:space="preserve">załącznik nr </w:t>
      </w:r>
      <w:r w:rsidR="00C81B23" w:rsidRPr="00C81B23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>17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do protokołu</w:t>
      </w:r>
    </w:p>
    <w:p w:rsidR="0080150F" w:rsidRDefault="0080150F" w:rsidP="00FA06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0150F" w:rsidRDefault="0080150F" w:rsidP="00FA06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0150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Przewodniczący W. Król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zarządził przerwę w obradach w celu podjęcia stanowiska w stosunku do złożonej propozycji.</w:t>
      </w:r>
    </w:p>
    <w:p w:rsidR="0080150F" w:rsidRDefault="0080150F" w:rsidP="00FA06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775CF" w:rsidRDefault="00C775CF" w:rsidP="00FA06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0150F" w:rsidRPr="0080150F" w:rsidRDefault="0080150F" w:rsidP="0080150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  <w:r w:rsidRPr="0080150F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>15 minut przerwy</w:t>
      </w:r>
    </w:p>
    <w:p w:rsidR="0080150F" w:rsidRDefault="0080150F" w:rsidP="00FA06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775CF" w:rsidRDefault="00C775CF" w:rsidP="00FA06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0150F" w:rsidRDefault="0080150F" w:rsidP="00FA06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81B2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Burmistrz Wł</w:t>
      </w:r>
      <w:r w:rsidR="00686173" w:rsidRPr="00C81B2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  <w:proofErr w:type="spellStart"/>
      <w:r w:rsidR="00686173" w:rsidRPr="00C81B2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Diakun</w:t>
      </w:r>
      <w:proofErr w:type="spellEnd"/>
      <w:r w:rsidR="0068617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C775CF">
        <w:rPr>
          <w:rFonts w:ascii="Times New Roman" w:eastAsia="Times New Roman" w:hAnsi="Times New Roman" w:cs="Times New Roman"/>
          <w:sz w:val="28"/>
          <w:szCs w:val="24"/>
          <w:lang w:eastAsia="pl-PL"/>
        </w:rPr>
        <w:t>stwierdził, że proponowana zmiana w uchwale wymaga konsultacji prawnych i dalszej dyskusji w tym temacie i w związku z tym zwrócił się do Rady Miejskiej o  wycofanie projektu uchwały z porządku obrad  RM.</w:t>
      </w:r>
    </w:p>
    <w:p w:rsidR="0080150F" w:rsidRPr="0080150F" w:rsidRDefault="0080150F" w:rsidP="00FA06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A0645" w:rsidRDefault="00C775CF" w:rsidP="00FA0645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C81B23">
        <w:rPr>
          <w:rFonts w:ascii="Times New Roman" w:hAnsi="Times New Roman" w:cs="Times New Roman"/>
          <w:b/>
          <w:sz w:val="28"/>
        </w:rPr>
        <w:t>Przewodniczący W. Król</w:t>
      </w:r>
      <w:r>
        <w:rPr>
          <w:rFonts w:ascii="Times New Roman" w:hAnsi="Times New Roman" w:cs="Times New Roman"/>
          <w:sz w:val="28"/>
        </w:rPr>
        <w:t xml:space="preserve"> stwierdził że projekt uchwały zostaje zdjęty </w:t>
      </w:r>
      <w:r w:rsidR="007C6B2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z porządku obrad.</w:t>
      </w:r>
    </w:p>
    <w:p w:rsidR="00FA0645" w:rsidRPr="00206524" w:rsidRDefault="00FA0645" w:rsidP="00FA0645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C775CF">
        <w:rPr>
          <w:rFonts w:ascii="Times New Roman" w:hAnsi="Times New Roman" w:cs="Times New Roman"/>
          <w:sz w:val="28"/>
        </w:rPr>
        <w:tab/>
      </w:r>
      <w:r w:rsidR="00C775C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80150F">
        <w:rPr>
          <w:rFonts w:ascii="Times New Roman" w:hAnsi="Times New Roman" w:cs="Times New Roman"/>
          <w:i/>
          <w:sz w:val="28"/>
        </w:rPr>
        <w:t>Projekt uchwały</w:t>
      </w:r>
      <w:r w:rsidRPr="00206524">
        <w:rPr>
          <w:rFonts w:ascii="Times New Roman" w:hAnsi="Times New Roman" w:cs="Times New Roman"/>
          <w:i/>
          <w:sz w:val="28"/>
        </w:rPr>
        <w:t xml:space="preserve"> stanowi </w:t>
      </w:r>
    </w:p>
    <w:p w:rsidR="00FA0645" w:rsidRDefault="00FA0645" w:rsidP="00FA0645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="00C775CF">
        <w:rPr>
          <w:rFonts w:ascii="Times New Roman" w:hAnsi="Times New Roman" w:cs="Times New Roman"/>
          <w:i/>
          <w:sz w:val="28"/>
        </w:rPr>
        <w:tab/>
      </w:r>
      <w:r w:rsidR="00C775CF"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 xml:space="preserve">załącznik nr </w:t>
      </w:r>
      <w:r>
        <w:rPr>
          <w:rFonts w:ascii="Times New Roman" w:hAnsi="Times New Roman" w:cs="Times New Roman"/>
          <w:i/>
          <w:sz w:val="28"/>
        </w:rPr>
        <w:t>1</w:t>
      </w:r>
      <w:r w:rsidR="00C81B23">
        <w:rPr>
          <w:rFonts w:ascii="Times New Roman" w:hAnsi="Times New Roman" w:cs="Times New Roman"/>
          <w:i/>
          <w:sz w:val="28"/>
        </w:rPr>
        <w:t>8</w:t>
      </w:r>
      <w:r w:rsidRPr="00206524">
        <w:rPr>
          <w:rFonts w:ascii="Times New Roman" w:hAnsi="Times New Roman" w:cs="Times New Roman"/>
          <w:i/>
          <w:sz w:val="28"/>
        </w:rPr>
        <w:t xml:space="preserve"> do protokołu</w:t>
      </w:r>
    </w:p>
    <w:p w:rsidR="00FA0645" w:rsidRDefault="00FA0645" w:rsidP="00FA06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34FC0" w:rsidRDefault="00334FC0" w:rsidP="00334FC0">
      <w:pPr>
        <w:tabs>
          <w:tab w:val="num" w:pos="107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C81B23" w:rsidRDefault="00C81B23" w:rsidP="00334FC0">
      <w:pPr>
        <w:tabs>
          <w:tab w:val="num" w:pos="107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C81B23" w:rsidRPr="00F45567" w:rsidRDefault="00C81B23" w:rsidP="00334FC0">
      <w:pPr>
        <w:tabs>
          <w:tab w:val="num" w:pos="107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C41B90" w:rsidRPr="00C41B90" w:rsidRDefault="00C41B90" w:rsidP="00C41B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41B9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Pkt  -  16  -  Interpelacje i zapytania radnych.</w:t>
      </w:r>
    </w:p>
    <w:p w:rsidR="00C41B90" w:rsidRPr="00C41B90" w:rsidRDefault="00C41B90" w:rsidP="00C41B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41B9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Pkt  -  17  -  Wolne wnioski.</w:t>
      </w:r>
    </w:p>
    <w:p w:rsidR="00C41B90" w:rsidRPr="00C41B90" w:rsidRDefault="00C41B90" w:rsidP="00C41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C41B90" w:rsidRPr="00C41B90" w:rsidRDefault="00C41B90" w:rsidP="00C41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41B90" w:rsidRPr="00C41B90" w:rsidRDefault="00C41B90" w:rsidP="00C4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C41B9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Radny Różycki</w:t>
      </w:r>
      <w:r w:rsidRPr="00C41B9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odczytał interpela</w:t>
      </w:r>
      <w:r w:rsidR="004F6FAF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cję, która stanowi </w:t>
      </w:r>
      <w:r w:rsidR="004F6FAF" w:rsidRPr="00C81B23">
        <w:rPr>
          <w:rFonts w:ascii="Times New Roman" w:eastAsia="Times New Roman" w:hAnsi="Times New Roman" w:cs="Times New Roman"/>
          <w:b/>
          <w:i/>
          <w:sz w:val="28"/>
          <w:szCs w:val="28"/>
          <w:lang w:eastAsia="de-DE"/>
        </w:rPr>
        <w:t>załącznik nr</w:t>
      </w:r>
      <w:r w:rsidRPr="00C81B23">
        <w:rPr>
          <w:rFonts w:ascii="Times New Roman" w:eastAsia="Times New Roman" w:hAnsi="Times New Roman" w:cs="Times New Roman"/>
          <w:b/>
          <w:i/>
          <w:sz w:val="28"/>
          <w:szCs w:val="28"/>
          <w:lang w:eastAsia="de-DE"/>
        </w:rPr>
        <w:t xml:space="preserve"> 1</w:t>
      </w:r>
      <w:r w:rsidR="00C81B23" w:rsidRPr="00C81B23">
        <w:rPr>
          <w:rFonts w:ascii="Times New Roman" w:eastAsia="Times New Roman" w:hAnsi="Times New Roman" w:cs="Times New Roman"/>
          <w:b/>
          <w:i/>
          <w:sz w:val="28"/>
          <w:szCs w:val="28"/>
          <w:lang w:eastAsia="de-DE"/>
        </w:rPr>
        <w:t>9</w:t>
      </w:r>
      <w:r w:rsidR="004F6FAF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1812AD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7C6B2D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="001812AD">
        <w:rPr>
          <w:rFonts w:ascii="Times New Roman" w:eastAsia="Times New Roman" w:hAnsi="Times New Roman" w:cs="Times New Roman"/>
          <w:sz w:val="28"/>
          <w:szCs w:val="28"/>
          <w:lang w:eastAsia="de-DE"/>
        </w:rPr>
        <w:t>do protokołu</w:t>
      </w:r>
      <w:r w:rsidRPr="00C41B90">
        <w:rPr>
          <w:rFonts w:ascii="Times New Roman" w:eastAsia="Times New Roman" w:hAnsi="Times New Roman" w:cs="Times New Roman"/>
          <w:sz w:val="28"/>
          <w:szCs w:val="28"/>
          <w:lang w:eastAsia="de-DE"/>
        </w:rPr>
        <w:t>.</w:t>
      </w:r>
    </w:p>
    <w:p w:rsidR="00C41B90" w:rsidRPr="00C41B90" w:rsidRDefault="00C41B90" w:rsidP="00C41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:rsidR="00C41B90" w:rsidRPr="00C41B90" w:rsidRDefault="00C41B90" w:rsidP="00C4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C41B9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Nacz. Wydz. GKM S. Staszkiewicz</w:t>
      </w:r>
      <w:r w:rsidRPr="00C41B9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– nie na wszystkie pytania odpowiem teraz, odpowiedź na interpelację była, a nawet była powtórzona przez Pana </w:t>
      </w:r>
      <w:proofErr w:type="spellStart"/>
      <w:r w:rsidRPr="00C41B90">
        <w:rPr>
          <w:rFonts w:ascii="Times New Roman" w:eastAsia="Times New Roman" w:hAnsi="Times New Roman" w:cs="Times New Roman"/>
          <w:sz w:val="28"/>
          <w:szCs w:val="28"/>
          <w:lang w:eastAsia="de-DE"/>
        </w:rPr>
        <w:t>Pisańskiego</w:t>
      </w:r>
      <w:proofErr w:type="spellEnd"/>
      <w:r w:rsidRPr="00C41B9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na którejś z sesji Rady Miejskiej. Tak, przystąpiliśmy do Programu MIESZKANIA PLUS – wskazując dwie nieruchomości</w:t>
      </w:r>
      <w:r w:rsidRPr="00C41B90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 – </w:t>
      </w:r>
      <w:r w:rsidRPr="00C41B90">
        <w:rPr>
          <w:rFonts w:ascii="Times New Roman" w:eastAsia="Times New Roman" w:hAnsi="Times New Roman" w:cs="Times New Roman"/>
          <w:sz w:val="28"/>
          <w:szCs w:val="28"/>
          <w:lang w:eastAsia="de-DE"/>
        </w:rPr>
        <w:t>u zbiegu ulic Piaskowej i Robotniczej, druga przy ulicy Wyszyńskiego.  Z tych informacji, które ja na dzień dzisiejszy posiadam, wnioskodawca odrzucił nam nieruchomość przy ulicy Robotniczej – Piaskowej, ale przyjął do dalszych rozważań nieruchomość przy ul. Wyszyńskiego. Cały czas jesteśmy w tym programie, teraz dodatkowo wpłynęła kolejna ankieta dotycząca tego Programu. Nie wiem, skąd takie informacje, że Gmina Police nie przystąpiła…?</w:t>
      </w:r>
    </w:p>
    <w:p w:rsidR="00C41B90" w:rsidRPr="00C41B90" w:rsidRDefault="00C41B90" w:rsidP="00C4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C41B90" w:rsidRPr="00C41B90" w:rsidRDefault="00C41B90" w:rsidP="00C4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C41B9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Radny M. Różycki</w:t>
      </w:r>
      <w:r w:rsidRPr="00C41B9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– mam wydruk ze strony Mieszkanie Plus, łącznie </w:t>
      </w:r>
      <w:r w:rsidR="007C6B2D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Pr="00C41B90">
        <w:rPr>
          <w:rFonts w:ascii="Times New Roman" w:eastAsia="Times New Roman" w:hAnsi="Times New Roman" w:cs="Times New Roman"/>
          <w:sz w:val="28"/>
          <w:szCs w:val="28"/>
          <w:lang w:eastAsia="de-DE"/>
        </w:rPr>
        <w:t>z miastami, które przystąpiły na dzień dzisiejszy do tego Programu -  72 miasta przystąpiły, ale jakoś Polic nie widzę Panie Naczelniku?</w:t>
      </w:r>
    </w:p>
    <w:p w:rsidR="00C41B90" w:rsidRPr="00C41B90" w:rsidRDefault="00C41B90" w:rsidP="00C4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C41B90" w:rsidRPr="00C41B90" w:rsidRDefault="00C41B90" w:rsidP="00C4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C41B9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Nacz. Wydz. GG  R. Szczecka</w:t>
      </w:r>
      <w:r w:rsidR="00C81B23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  <w:r w:rsidRPr="00C41B9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–</w:t>
      </w:r>
      <w:r w:rsidRPr="00C41B9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mu również wypełnialiśmy tę ankietę, o której Pan Staszkiewicz mówił, mało tego wydzielamy działkę niezbędną z tego kompleksu, po byłych hotelach robotniczych, właśnie żeby ona wzięła udział </w:t>
      </w:r>
      <w:r w:rsidR="007C6B2D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Pr="00C41B90">
        <w:rPr>
          <w:rFonts w:ascii="Times New Roman" w:eastAsia="Times New Roman" w:hAnsi="Times New Roman" w:cs="Times New Roman"/>
          <w:sz w:val="28"/>
          <w:szCs w:val="28"/>
          <w:lang w:eastAsia="de-DE"/>
        </w:rPr>
        <w:t>w Programie Mieszkanie Plus.</w:t>
      </w:r>
    </w:p>
    <w:p w:rsidR="00C41B90" w:rsidRPr="00C41B90" w:rsidRDefault="00C41B90" w:rsidP="00C4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C41B90" w:rsidRPr="00C41B90" w:rsidRDefault="00C41B90" w:rsidP="00C4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C41B9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Radny R. Różycki</w:t>
      </w:r>
      <w:r w:rsidRPr="00C41B9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– bardzo się z tego cieszę, że działania są podjęte, być może się uda wybudować w gminie Police mieszkania.</w:t>
      </w:r>
    </w:p>
    <w:p w:rsidR="00C41B90" w:rsidRPr="00C41B90" w:rsidRDefault="00C41B90" w:rsidP="00C4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C41B90" w:rsidRPr="00C41B90" w:rsidRDefault="00C41B90" w:rsidP="00C4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C41B9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Przewodniczący W. Król</w:t>
      </w:r>
      <w:r w:rsidRPr="00C41B9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– cały czas budujemy mieszkania, Panie radny </w:t>
      </w:r>
      <w:r w:rsidR="007C6B2D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Pr="00C41B90">
        <w:rPr>
          <w:rFonts w:ascii="Times New Roman" w:eastAsia="Times New Roman" w:hAnsi="Times New Roman" w:cs="Times New Roman"/>
          <w:sz w:val="28"/>
          <w:szCs w:val="28"/>
          <w:lang w:eastAsia="de-DE"/>
        </w:rPr>
        <w:t>w Gminie Police. Z programu Mieszkanie Plus – każde mieszkanie, w każdym systemie jest mile widziane. Chociaż jak słyszałem, to coś się zacięło, jak mówił Pan Prezes Jarosław Kaczyński.</w:t>
      </w:r>
    </w:p>
    <w:p w:rsidR="00C41B90" w:rsidRPr="00C41B90" w:rsidRDefault="00C41B90" w:rsidP="00C4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C41B90" w:rsidRPr="00C41B90" w:rsidRDefault="00C41B90" w:rsidP="00C4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C41B90" w:rsidRPr="00C41B90" w:rsidRDefault="00C41B90" w:rsidP="00C4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C41B9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Burmistrz Wł. Diaku</w:t>
      </w:r>
      <w:r w:rsidRPr="00C41B9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– Zbudowaliśmy mieszkania za kwotę 33 mln złotych </w:t>
      </w:r>
      <w:r w:rsidR="007C6B2D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Pr="00C41B90">
        <w:rPr>
          <w:rFonts w:ascii="Times New Roman" w:eastAsia="Times New Roman" w:hAnsi="Times New Roman" w:cs="Times New Roman"/>
          <w:sz w:val="28"/>
          <w:szCs w:val="28"/>
          <w:lang w:eastAsia="de-DE"/>
        </w:rPr>
        <w:t>i ani grosza nikt nam nie dopłacił, to znaczy, że żeśmy nadrobili na następną kadencję, chociaż nie jest to przychylnie potraktowane ze strony Ministra Budownictwa i Prezesa Rady Ministrów – stosowne pismo tam pisałem.</w:t>
      </w:r>
    </w:p>
    <w:p w:rsidR="00C41B90" w:rsidRPr="00C41B90" w:rsidRDefault="00C41B90" w:rsidP="00C4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C41B90" w:rsidRPr="00C41B90" w:rsidRDefault="00C41B90" w:rsidP="00C4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C41B9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Radny Z. Kołacki</w:t>
      </w:r>
      <w:r w:rsidRPr="00C41B9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– chciałbym podziękować Panu Burmistrzowi za pomoc przy realizacji i wykończeniu inwestycji z budżetu obywatelskiego – budowa </w:t>
      </w:r>
      <w:r w:rsidRPr="00C41B90">
        <w:rPr>
          <w:rFonts w:ascii="Times New Roman" w:eastAsia="Times New Roman" w:hAnsi="Times New Roman" w:cs="Times New Roman"/>
          <w:sz w:val="28"/>
          <w:szCs w:val="28"/>
          <w:lang w:eastAsia="de-DE"/>
        </w:rPr>
        <w:lastRenderedPageBreak/>
        <w:t xml:space="preserve">sceny i terenu z </w:t>
      </w:r>
      <w:proofErr w:type="spellStart"/>
      <w:r w:rsidRPr="00C41B90">
        <w:rPr>
          <w:rFonts w:ascii="Times New Roman" w:eastAsia="Times New Roman" w:hAnsi="Times New Roman" w:cs="Times New Roman"/>
          <w:sz w:val="28"/>
          <w:szCs w:val="28"/>
          <w:lang w:eastAsia="de-DE"/>
        </w:rPr>
        <w:t>polbruku</w:t>
      </w:r>
      <w:proofErr w:type="spellEnd"/>
      <w:r w:rsidRPr="00C41B9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. Firmie TRANS-NET chciałbym podziękować </w:t>
      </w:r>
      <w:r w:rsidR="007C6B2D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Pr="00C41B9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za sprawne wykonanie tej inwestycji i zrozumienie dodatkowych potrzeb. </w:t>
      </w:r>
      <w:r w:rsidR="007C6B2D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Pr="00C41B90">
        <w:rPr>
          <w:rFonts w:ascii="Times New Roman" w:eastAsia="Times New Roman" w:hAnsi="Times New Roman" w:cs="Times New Roman"/>
          <w:sz w:val="28"/>
          <w:szCs w:val="28"/>
          <w:lang w:eastAsia="de-DE"/>
        </w:rPr>
        <w:t>Pan Prezes zadbał o to, aby nam tę inwestycję dokończyć.</w:t>
      </w:r>
    </w:p>
    <w:p w:rsidR="00C41B90" w:rsidRPr="00C41B90" w:rsidRDefault="00C41B90" w:rsidP="00C4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C41B90" w:rsidRPr="00C41B90" w:rsidRDefault="00C41B90" w:rsidP="00C4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C41B9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Radny G. </w:t>
      </w:r>
      <w:proofErr w:type="spellStart"/>
      <w:r w:rsidRPr="00C41B9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Ufniarz</w:t>
      </w:r>
      <w:proofErr w:type="spellEnd"/>
      <w:r w:rsidRPr="00C41B9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– mam kilka tematów, pierwszy dotyczy ścieżki rowerowej pomiędzy Policami, a Pilchowem. Tam wzdłuż tej drogi prowadzony jest remont jakiś irracjonalny, który powoduje, że na ścieżce zalega żwirek </w:t>
      </w:r>
      <w:r w:rsidR="007C6B2D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Pr="00C41B90">
        <w:rPr>
          <w:rFonts w:ascii="Times New Roman" w:eastAsia="Times New Roman" w:hAnsi="Times New Roman" w:cs="Times New Roman"/>
          <w:sz w:val="28"/>
          <w:szCs w:val="28"/>
          <w:lang w:eastAsia="de-DE"/>
        </w:rPr>
        <w:t>i w bardzo istotny sposób utrudnia poruszanie się po ścieżce rowerowej – rowerzystom i rolkarzom.</w:t>
      </w:r>
    </w:p>
    <w:p w:rsidR="00C41B90" w:rsidRPr="00C41B90" w:rsidRDefault="00C41B90" w:rsidP="00C4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C41B9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Na poprzedniej sesji radny Wiesław Gaweł wystąpił w tej sprawie. Otrzymał odpowiedź od wykonawcy za pośrednictwem Pana Burmistrza, że wykonawca posprząta ścieżkę jak skończy tą inwestycję. Inwestycja trwa już półtorej miesiąca niemalże i półtorej miesiąca rowerzyści mają utrudnione korzystanie </w:t>
      </w:r>
      <w:r w:rsidR="007C6B2D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Pr="00C41B90">
        <w:rPr>
          <w:rFonts w:ascii="Times New Roman" w:eastAsia="Times New Roman" w:hAnsi="Times New Roman" w:cs="Times New Roman"/>
          <w:sz w:val="28"/>
          <w:szCs w:val="28"/>
          <w:lang w:eastAsia="de-DE"/>
        </w:rPr>
        <w:t>z tej ścieżki. Straty sprzętowe są niemal codziennie, gdyż niszczą  sobie koła, dętki i tego typu rzeczy. Chciałbym zawnioskować, aby wykonać sprzątanie tej ścieżki i obciążyć kosztami tego wykonawcę, gdyż nie wiadomo kiedy oni skończą – może skończą np. w przyszłym roku.</w:t>
      </w:r>
    </w:p>
    <w:p w:rsidR="00C41B90" w:rsidRPr="00C41B90" w:rsidRDefault="00C41B90" w:rsidP="00C4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C41B90">
        <w:rPr>
          <w:rFonts w:ascii="Times New Roman" w:eastAsia="Times New Roman" w:hAnsi="Times New Roman" w:cs="Times New Roman"/>
          <w:sz w:val="28"/>
          <w:szCs w:val="28"/>
          <w:lang w:eastAsia="de-DE"/>
        </w:rPr>
        <w:t>Kolejny temat – wystąpiłem do Pana Burmistrza z wnioskiem o dokonanie korekty drzew rosnących w obrębie Starej Dąbrówki, czyli ulice: Bankowa, Grzybowa, Piaskowa, Boh. Westerplatte. Kiedyś – dawno temu posadzone drzewa rozrosły się bardzo intensywnie. W tej chwili korony drzew rosną na wysokości i w obrębie latarni ulicznych, które zasłaniają.  Na ulicach jest ciemno i jest niebezpiecznie. W związku z tym chciałbym zapytać, czy ten wniosek dotarł,  czy zostanie pozytywnie rozpatrzony, bo jest to istotna sprawa? Proszę przespacerować się przez osiedle po ciemku i zobaczycie Państwo jak to wygląda. Najgorzej jest na ulicy Odrzańskiej, szczególnie w okolicy</w:t>
      </w:r>
      <w:r w:rsidR="007C6B2D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Pr="00C41B9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ul. Piaskowej.</w:t>
      </w:r>
    </w:p>
    <w:p w:rsidR="00C41B90" w:rsidRPr="00C41B90" w:rsidRDefault="00C41B90" w:rsidP="00C4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C41B9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Trzeci temat – trzy lata temu przy posesji  Odrzańska 8, wykonaliśmy dojazd do śmietnika, drogę która poprawiła estetykę i funkcjonalność, głównie dla pojazdów TRANS-NET, które prowadzą tam gospodarkę odpadami. Oczywiście ze względu na różne problemy parkingowe, które i tego osiedla dotyczą pojawiło się tam zjawisko parkowania pojazdów – myślę że to dobrze, </w:t>
      </w:r>
      <w:r w:rsidR="007C6B2D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Pr="00C41B9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bo mieszkańcy mają fajne miejsce do parkowania, ale to parkowanie jednak utrudnia pracę TRANS – NET-owi. Po prostu pojazdy stoją tam w taki sposób, że śmieciarka nie może tam wjechać. W związku z tym chciałbym złożyć wniosek, aby wprowadzić tam odpowiedni znak drogowy – czasowy  zakaz parkowania w tych okresach, kiedy prowadzone są prace odbioru śmieci przez TRANS – NET. Szczegóły zostawiam fachowcom, żeby nie było tak, </w:t>
      </w:r>
      <w:r w:rsidR="007C6B2D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Pr="00C41B9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że zrobiliśmy nową drogę, a śmieciarka i tak jeździ po trawie i rozjeżdża </w:t>
      </w:r>
      <w:r w:rsidR="007C6B2D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Pr="00C41B90">
        <w:rPr>
          <w:rFonts w:ascii="Times New Roman" w:eastAsia="Times New Roman" w:hAnsi="Times New Roman" w:cs="Times New Roman"/>
          <w:sz w:val="28"/>
          <w:szCs w:val="28"/>
          <w:lang w:eastAsia="de-DE"/>
        </w:rPr>
        <w:t>tą trawę obok nowej, pięknej drogi.</w:t>
      </w:r>
    </w:p>
    <w:p w:rsidR="00C41B90" w:rsidRPr="00C41B90" w:rsidRDefault="00C41B90" w:rsidP="00C4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C41B90" w:rsidRPr="00C41B90" w:rsidRDefault="00C41B90" w:rsidP="00C4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C41B9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Radny K. Kowalewski</w:t>
      </w:r>
      <w:r w:rsidRPr="00C41B9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złożył interpelac</w:t>
      </w:r>
      <w:r w:rsidR="001812AD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je, która stanowi </w:t>
      </w:r>
      <w:r w:rsidR="001812AD" w:rsidRPr="00C81B23">
        <w:rPr>
          <w:rFonts w:ascii="Times New Roman" w:eastAsia="Times New Roman" w:hAnsi="Times New Roman" w:cs="Times New Roman"/>
          <w:b/>
          <w:i/>
          <w:sz w:val="28"/>
          <w:szCs w:val="28"/>
          <w:lang w:eastAsia="de-DE"/>
        </w:rPr>
        <w:t xml:space="preserve">załącznik nr </w:t>
      </w:r>
      <w:r w:rsidR="00C81B23" w:rsidRPr="00C81B23">
        <w:rPr>
          <w:rFonts w:ascii="Times New Roman" w:eastAsia="Times New Roman" w:hAnsi="Times New Roman" w:cs="Times New Roman"/>
          <w:b/>
          <w:i/>
          <w:sz w:val="28"/>
          <w:szCs w:val="28"/>
          <w:lang w:eastAsia="de-DE"/>
        </w:rPr>
        <w:t>20</w:t>
      </w:r>
      <w:r w:rsidR="001812AD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</w:t>
      </w:r>
      <w:r w:rsidR="007C6B2D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="001812AD">
        <w:rPr>
          <w:rFonts w:ascii="Times New Roman" w:eastAsia="Times New Roman" w:hAnsi="Times New Roman" w:cs="Times New Roman"/>
          <w:sz w:val="28"/>
          <w:szCs w:val="28"/>
          <w:lang w:eastAsia="de-DE"/>
        </w:rPr>
        <w:t>do protokołu</w:t>
      </w:r>
      <w:r w:rsidRPr="00C41B9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C41B90" w:rsidRPr="00C41B90" w:rsidRDefault="00C41B90" w:rsidP="00C4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C41B90" w:rsidRPr="00C41B90" w:rsidRDefault="00C41B90" w:rsidP="00C4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C41B9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Radna K. </w:t>
      </w:r>
      <w:proofErr w:type="spellStart"/>
      <w:r w:rsidRPr="00C41B9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Seweryńczyk</w:t>
      </w:r>
      <w:proofErr w:type="spellEnd"/>
      <w:r w:rsidRPr="00C41B9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– chciałam zapytać, zgłosić, że wiaty przystankowe </w:t>
      </w:r>
      <w:r w:rsidR="007C6B2D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Pr="00C41B90">
        <w:rPr>
          <w:rFonts w:ascii="Times New Roman" w:eastAsia="Times New Roman" w:hAnsi="Times New Roman" w:cs="Times New Roman"/>
          <w:sz w:val="28"/>
          <w:szCs w:val="28"/>
          <w:lang w:eastAsia="de-DE"/>
        </w:rPr>
        <w:t>na Starych Policach, przy kaplicy są bardzo zniszczone, obskurne, szyby rozbite. Stare Miasto po rewitalizacji , piękny plac i taka bardzo brzydka ta pętla. Bardzo proszę o interwencję.</w:t>
      </w:r>
    </w:p>
    <w:p w:rsidR="00C41B90" w:rsidRPr="00C41B90" w:rsidRDefault="00C41B90" w:rsidP="00C4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C41B90" w:rsidRPr="00C41B90" w:rsidRDefault="00C41B90" w:rsidP="00C4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C41B9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Nacz. Wydz. GKM S. Staszkiewicz</w:t>
      </w:r>
      <w:r w:rsidRPr="00C41B9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– w tym roku wymieniliśmy 15 wiat przystankowych. Te o których mówi Pani Radna były w lepszym stanie o tych które wymagały pilnej wymiany. Na kolejny rok planujemy kwotę bodajże 60 tys. zł  na wymianę kolejnych wiat. Obecnie mamy wymienionych około 30. </w:t>
      </w:r>
      <w:r w:rsidR="007C6B2D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Pr="00C41B90">
        <w:rPr>
          <w:rFonts w:ascii="Times New Roman" w:eastAsia="Times New Roman" w:hAnsi="Times New Roman" w:cs="Times New Roman"/>
          <w:sz w:val="28"/>
          <w:szCs w:val="28"/>
          <w:lang w:eastAsia="de-DE"/>
        </w:rPr>
        <w:t>Co roku sukcesywnie wprowadzamy kwoty do budżetu i myślę, że z tej  kwoty jeżeli pozostanie w takiej wysokości, to postaramy się te wiaty na pl. Chrobrego wymienić.</w:t>
      </w:r>
    </w:p>
    <w:p w:rsidR="00C41B90" w:rsidRPr="00C41B90" w:rsidRDefault="00C41B90" w:rsidP="00C4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C41B90" w:rsidRPr="00C41B90" w:rsidRDefault="00C41B90" w:rsidP="00C4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C41B9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Radny W. Gaweł</w:t>
      </w:r>
      <w:r w:rsidRPr="00C41B9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– chciałbym podziękować Panu Staszkiewiczowi za plac zabaw na ul. Wróblewskiego za wieżowcem 13. Również chciałem podziękować za usunięcie legowiska tego „Tomka”, który koczuje na naszym terenie. Zamknęli go w schronisku, ale stamtąd uciekł i śpi w moim zsypie. Mam prośby – przy tym placu zabaw jest topola i matki się jej boją. Jakby można było się jej przyjrzeć, czy ona jest zdrowa, czy chora. Jeżeli budzi jakieś wątpliwości, to faktycznie w ramach usuwania topól, można by ją usunąć.</w:t>
      </w:r>
    </w:p>
    <w:p w:rsidR="00C41B90" w:rsidRPr="00C41B90" w:rsidRDefault="00C41B90" w:rsidP="00C4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C41B90" w:rsidRPr="00C41B90" w:rsidRDefault="00C41B90" w:rsidP="00C4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C41B9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Radny M. Michalak</w:t>
      </w:r>
      <w:r w:rsidRPr="00C41B9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– chciałbym również podziękować z-</w:t>
      </w:r>
      <w:proofErr w:type="spellStart"/>
      <w:r w:rsidRPr="00C41B90">
        <w:rPr>
          <w:rFonts w:ascii="Times New Roman" w:eastAsia="Times New Roman" w:hAnsi="Times New Roman" w:cs="Times New Roman"/>
          <w:sz w:val="28"/>
          <w:szCs w:val="28"/>
          <w:lang w:eastAsia="de-DE"/>
        </w:rPr>
        <w:t>cy</w:t>
      </w:r>
      <w:proofErr w:type="spellEnd"/>
      <w:r w:rsidRPr="00C41B9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nacz. GKM </w:t>
      </w:r>
      <w:r w:rsidR="007C6B2D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bookmarkStart w:id="0" w:name="_GoBack"/>
      <w:bookmarkEnd w:id="0"/>
      <w:r w:rsidRPr="00C41B9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p. </w:t>
      </w:r>
      <w:proofErr w:type="spellStart"/>
      <w:r w:rsidRPr="00C41B90">
        <w:rPr>
          <w:rFonts w:ascii="Times New Roman" w:eastAsia="Times New Roman" w:hAnsi="Times New Roman" w:cs="Times New Roman"/>
          <w:sz w:val="28"/>
          <w:szCs w:val="28"/>
          <w:lang w:eastAsia="de-DE"/>
        </w:rPr>
        <w:t>Kartanowiczowi</w:t>
      </w:r>
      <w:proofErr w:type="spellEnd"/>
      <w:r w:rsidRPr="00C41B90">
        <w:rPr>
          <w:rFonts w:ascii="Times New Roman" w:eastAsia="Times New Roman" w:hAnsi="Times New Roman" w:cs="Times New Roman"/>
          <w:sz w:val="28"/>
          <w:szCs w:val="28"/>
          <w:lang w:eastAsia="de-DE"/>
        </w:rPr>
        <w:t>, który brał czynny udział w montażu na tym placu zabaw. Prosiłbym, aby jeżeli będzie taka możliwość, zamontować dodatkowe ławki przy urządzeniach zabawowych, aby osoby przebywające tam z małymi dziećmi mogły sobie usiąść.</w:t>
      </w:r>
    </w:p>
    <w:p w:rsidR="00C41B90" w:rsidRPr="00C41B90" w:rsidRDefault="00C41B90" w:rsidP="00C4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C41B90" w:rsidRPr="00C41B90" w:rsidRDefault="00C41B90" w:rsidP="00C4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C41B9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Przewodniczący W. Król</w:t>
      </w:r>
      <w:r w:rsidRPr="00C41B9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odczytał pismo wojewody w sprawie oświadczeń majątkowych, które stanowi załącznik.</w:t>
      </w:r>
    </w:p>
    <w:p w:rsidR="00C41B90" w:rsidRDefault="00C41B90" w:rsidP="00334F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334FC0" w:rsidRPr="00CF6114" w:rsidRDefault="00334FC0" w:rsidP="00334F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Pkt – 14</w:t>
      </w:r>
      <w:r w:rsidRPr="00CF611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 – Zamknięcie obrad.</w:t>
      </w:r>
    </w:p>
    <w:p w:rsidR="00334FC0" w:rsidRPr="00CF6114" w:rsidRDefault="00334FC0" w:rsidP="00334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4FC0" w:rsidRPr="00CF6114" w:rsidRDefault="00334FC0" w:rsidP="00334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34FC0" w:rsidRPr="00CF6114" w:rsidRDefault="00334FC0" w:rsidP="00334FC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Przewodniczący W. Król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stwierdził, że porządek obrad dzisiejszej sesji został wyczerpany. Podziękował radnym i gościom za udział  w obradach i o godz</w:t>
      </w:r>
      <w:r w:rsidR="00E8259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inie 12.00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ogłosił zakończenie XXXV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sesji Rady Miejskiej w Policach.</w:t>
      </w:r>
    </w:p>
    <w:p w:rsidR="00334FC0" w:rsidRPr="00CF6114" w:rsidRDefault="00334FC0" w:rsidP="00334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Protokołowała: </w:t>
      </w:r>
    </w:p>
    <w:p w:rsidR="00334FC0" w:rsidRDefault="00334FC0" w:rsidP="00334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J. Przygodzka-Pawlak </w:t>
      </w:r>
    </w:p>
    <w:p w:rsidR="00334FC0" w:rsidRPr="00CF6114" w:rsidRDefault="00334FC0" w:rsidP="00334F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                                                        Przewodniczący Rady</w:t>
      </w:r>
    </w:p>
    <w:p w:rsidR="00334FC0" w:rsidRPr="00CF6114" w:rsidRDefault="00334FC0" w:rsidP="00334F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69793E" w:rsidRPr="00C81B23" w:rsidRDefault="00334FC0" w:rsidP="00C81B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                                                               </w:t>
      </w:r>
      <w:r w:rsidR="00C81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Witold Król</w:t>
      </w:r>
    </w:p>
    <w:sectPr w:rsidR="0069793E" w:rsidRPr="00C81B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29" w:rsidRDefault="007765AA">
      <w:pPr>
        <w:spacing w:after="0" w:line="240" w:lineRule="auto"/>
      </w:pPr>
      <w:r>
        <w:separator/>
      </w:r>
    </w:p>
  </w:endnote>
  <w:endnote w:type="continuationSeparator" w:id="0">
    <w:p w:rsidR="00487829" w:rsidRDefault="0077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580833"/>
      <w:docPartObj>
        <w:docPartGallery w:val="Page Numbers (Bottom of Page)"/>
        <w:docPartUnique/>
      </w:docPartObj>
    </w:sdtPr>
    <w:sdtContent>
      <w:p w:rsidR="00C775CF" w:rsidRDefault="00C775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B2D">
          <w:rPr>
            <w:noProof/>
          </w:rPr>
          <w:t>14</w:t>
        </w:r>
        <w:r>
          <w:fldChar w:fldCharType="end"/>
        </w:r>
      </w:p>
    </w:sdtContent>
  </w:sdt>
  <w:p w:rsidR="00C775CF" w:rsidRDefault="00C775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29" w:rsidRDefault="007765AA">
      <w:pPr>
        <w:spacing w:after="0" w:line="240" w:lineRule="auto"/>
      </w:pPr>
      <w:r>
        <w:separator/>
      </w:r>
    </w:p>
  </w:footnote>
  <w:footnote w:type="continuationSeparator" w:id="0">
    <w:p w:rsidR="00487829" w:rsidRDefault="00776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D4" w:rsidRDefault="0065076C">
    <w:pPr>
      <w:pStyle w:val="Nagwek"/>
      <w:jc w:val="right"/>
    </w:pPr>
  </w:p>
  <w:p w:rsidR="00352CD4" w:rsidRDefault="0065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0B82C1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C0"/>
    <w:rsid w:val="000F50F9"/>
    <w:rsid w:val="001812AD"/>
    <w:rsid w:val="002B5BDE"/>
    <w:rsid w:val="00334FC0"/>
    <w:rsid w:val="00341394"/>
    <w:rsid w:val="00487829"/>
    <w:rsid w:val="00497053"/>
    <w:rsid w:val="004A26DE"/>
    <w:rsid w:val="004F6FAF"/>
    <w:rsid w:val="00530E5B"/>
    <w:rsid w:val="005C6E09"/>
    <w:rsid w:val="0065076C"/>
    <w:rsid w:val="00680444"/>
    <w:rsid w:val="00686173"/>
    <w:rsid w:val="0069793E"/>
    <w:rsid w:val="00774AF8"/>
    <w:rsid w:val="007765AA"/>
    <w:rsid w:val="007C6B2D"/>
    <w:rsid w:val="0080150F"/>
    <w:rsid w:val="00801993"/>
    <w:rsid w:val="008F6E6D"/>
    <w:rsid w:val="00980E1D"/>
    <w:rsid w:val="00B6180E"/>
    <w:rsid w:val="00BE27FE"/>
    <w:rsid w:val="00BF0D84"/>
    <w:rsid w:val="00C41B90"/>
    <w:rsid w:val="00C76AF2"/>
    <w:rsid w:val="00C775CF"/>
    <w:rsid w:val="00C81B23"/>
    <w:rsid w:val="00CD62DF"/>
    <w:rsid w:val="00DD2046"/>
    <w:rsid w:val="00E82590"/>
    <w:rsid w:val="00F43EDD"/>
    <w:rsid w:val="00F50E41"/>
    <w:rsid w:val="00FA0645"/>
    <w:rsid w:val="00FB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FC0"/>
  </w:style>
  <w:style w:type="paragraph" w:styleId="Stopka">
    <w:name w:val="footer"/>
    <w:basedOn w:val="Normalny"/>
    <w:link w:val="StopkaZnak"/>
    <w:uiPriority w:val="99"/>
    <w:unhideWhenUsed/>
    <w:rsid w:val="00181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FC0"/>
  </w:style>
  <w:style w:type="paragraph" w:styleId="Stopka">
    <w:name w:val="footer"/>
    <w:basedOn w:val="Normalny"/>
    <w:link w:val="StopkaZnak"/>
    <w:uiPriority w:val="99"/>
    <w:unhideWhenUsed/>
    <w:rsid w:val="00181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14</Pages>
  <Words>2641</Words>
  <Characters>15847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9</cp:revision>
  <cp:lastPrinted>2017-11-07T10:22:00Z</cp:lastPrinted>
  <dcterms:created xsi:type="dcterms:W3CDTF">2017-11-02T06:29:00Z</dcterms:created>
  <dcterms:modified xsi:type="dcterms:W3CDTF">2017-11-07T11:02:00Z</dcterms:modified>
</cp:coreProperties>
</file>